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32" w:type="dxa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7415"/>
        <w:gridCol w:w="7417"/>
      </w:tblGrid>
      <w:tr w:rsidR="00EF55BF" w:rsidRPr="00601564" w:rsidTr="00EF55BF">
        <w:trPr>
          <w:trHeight w:val="1098"/>
        </w:trPr>
        <w:tc>
          <w:tcPr>
            <w:tcW w:w="14832" w:type="dxa"/>
            <w:gridSpan w:val="2"/>
            <w:tcBorders>
              <w:top w:val="nil"/>
              <w:bottom w:val="single" w:sz="8" w:space="0" w:color="9BBB59"/>
            </w:tcBorders>
            <w:shd w:val="clear" w:color="auto" w:fill="auto"/>
          </w:tcPr>
          <w:p w:rsidR="00EF55BF" w:rsidRDefault="00EF55BF" w:rsidP="005B3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</w:pPr>
            <w:r w:rsidRPr="00EF55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Муниципальное  бюджетное  дошкольное образовательное учреждение детский сад  общеразвивающего вида с приоритетным осуществлением деятельности по художественно-эстетическому развитию детей № 8 «Виноградинка»</w:t>
            </w:r>
          </w:p>
          <w:p w:rsidR="00700017" w:rsidRPr="00EF55BF" w:rsidRDefault="00700017" w:rsidP="005B3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</w:pPr>
          </w:p>
          <w:p w:rsidR="00EF55BF" w:rsidRPr="00EF55BF" w:rsidRDefault="00EF55BF" w:rsidP="005B37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</w:pPr>
          </w:p>
        </w:tc>
      </w:tr>
      <w:tr w:rsidR="00EF55BF" w:rsidRPr="00601564" w:rsidTr="00EF55BF">
        <w:trPr>
          <w:trHeight w:val="282"/>
        </w:trPr>
        <w:tc>
          <w:tcPr>
            <w:tcW w:w="7415" w:type="dxa"/>
            <w:shd w:val="clear" w:color="auto" w:fill="E6EED5"/>
          </w:tcPr>
          <w:p w:rsidR="00EF55BF" w:rsidRPr="00EF55BF" w:rsidRDefault="00EF55BF" w:rsidP="005B3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EF55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Согласовано:</w:t>
            </w:r>
          </w:p>
        </w:tc>
        <w:tc>
          <w:tcPr>
            <w:tcW w:w="7417" w:type="dxa"/>
            <w:shd w:val="clear" w:color="auto" w:fill="E6EED5"/>
          </w:tcPr>
          <w:p w:rsidR="00EF55BF" w:rsidRPr="00EF55BF" w:rsidRDefault="00EF55BF" w:rsidP="005B37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EF55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Утверждаю:</w:t>
            </w:r>
          </w:p>
        </w:tc>
      </w:tr>
      <w:tr w:rsidR="00EF55BF" w:rsidRPr="00601564" w:rsidTr="00EF55BF">
        <w:trPr>
          <w:trHeight w:val="1365"/>
        </w:trPr>
        <w:tc>
          <w:tcPr>
            <w:tcW w:w="7415" w:type="dxa"/>
            <w:shd w:val="clear" w:color="auto" w:fill="auto"/>
          </w:tcPr>
          <w:p w:rsidR="00EF55BF" w:rsidRPr="00EF55BF" w:rsidRDefault="00EF55BF" w:rsidP="005B3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F55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На педагогическом совете </w:t>
            </w:r>
          </w:p>
          <w:p w:rsidR="00EF55BF" w:rsidRPr="00EF55BF" w:rsidRDefault="00EF55BF" w:rsidP="005B3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F55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МБДОУ №8 «Виноградинка»</w:t>
            </w:r>
          </w:p>
          <w:p w:rsidR="00EF55BF" w:rsidRPr="00EF55BF" w:rsidRDefault="00EF55BF" w:rsidP="005B3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  <w:p w:rsidR="00EF55BF" w:rsidRPr="00EF55BF" w:rsidRDefault="00EF55BF" w:rsidP="005B3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EF55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П</w:t>
            </w:r>
            <w:r w:rsidR="00A767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ротокол №1  от        </w:t>
            </w:r>
            <w:r w:rsidR="004F32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05.09. </w:t>
            </w:r>
            <w:r w:rsidR="00A767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2018</w:t>
            </w:r>
            <w:r w:rsidRPr="00EF55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г</w:t>
            </w:r>
          </w:p>
        </w:tc>
        <w:tc>
          <w:tcPr>
            <w:tcW w:w="7417" w:type="dxa"/>
            <w:shd w:val="clear" w:color="auto" w:fill="auto"/>
          </w:tcPr>
          <w:p w:rsidR="00EF55BF" w:rsidRPr="00EF55BF" w:rsidRDefault="00EF55BF" w:rsidP="005B37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F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Заведующий МБДОУ №8 </w:t>
            </w:r>
          </w:p>
          <w:p w:rsidR="00EF55BF" w:rsidRPr="00EF55BF" w:rsidRDefault="00EF55BF" w:rsidP="005B37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F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«Виноградинка»</w:t>
            </w:r>
          </w:p>
          <w:p w:rsidR="00EF55BF" w:rsidRPr="00EF55BF" w:rsidRDefault="00EF55BF" w:rsidP="005B37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F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__________Н.П. Самусенко</w:t>
            </w:r>
          </w:p>
          <w:p w:rsidR="00EF55BF" w:rsidRPr="00EF55BF" w:rsidRDefault="00EF55BF" w:rsidP="005B37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F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</w:t>
            </w:r>
            <w:r w:rsidR="00A76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иказ №</w:t>
            </w:r>
            <w:r w:rsidR="004F32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__</w:t>
            </w:r>
            <w:r w:rsidR="00A76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от                2018</w:t>
            </w:r>
            <w:r w:rsidRPr="00EF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г</w:t>
            </w:r>
          </w:p>
          <w:p w:rsidR="00EF55BF" w:rsidRPr="00EF55BF" w:rsidRDefault="00EF55BF" w:rsidP="005B37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EF55BF" w:rsidRDefault="00EF55BF" w:rsidP="007F2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017" w:rsidRDefault="00700017" w:rsidP="007000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28"/>
          <w:u w:val="single"/>
          <w:lang w:eastAsia="ru-RU"/>
        </w:rPr>
      </w:pPr>
    </w:p>
    <w:p w:rsidR="00700017" w:rsidRPr="004B0915" w:rsidRDefault="00700017" w:rsidP="007000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52"/>
          <w:szCs w:val="28"/>
          <w:u w:val="single"/>
          <w:lang w:eastAsia="ru-RU"/>
        </w:rPr>
      </w:pPr>
      <w:r w:rsidRPr="004B0915">
        <w:rPr>
          <w:rFonts w:ascii="Times New Roman" w:eastAsia="Times New Roman" w:hAnsi="Times New Roman" w:cs="Times New Roman"/>
          <w:b/>
          <w:i/>
          <w:iCs/>
          <w:color w:val="000000"/>
          <w:sz w:val="52"/>
          <w:szCs w:val="28"/>
          <w:u w:val="single"/>
          <w:lang w:eastAsia="ru-RU"/>
        </w:rPr>
        <w:t xml:space="preserve">Учебный план </w:t>
      </w:r>
    </w:p>
    <w:p w:rsidR="00700017" w:rsidRDefault="00700017" w:rsidP="007000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28"/>
          <w:u w:val="single"/>
          <w:lang w:eastAsia="ru-RU"/>
        </w:rPr>
      </w:pPr>
    </w:p>
    <w:p w:rsidR="00700017" w:rsidRDefault="00700017" w:rsidP="007000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28"/>
          <w:u w:val="single"/>
          <w:lang w:eastAsia="ru-RU"/>
        </w:rPr>
      </w:pPr>
      <w:r w:rsidRPr="004B0915">
        <w:rPr>
          <w:rFonts w:ascii="Times New Roman" w:eastAsia="Times New Roman" w:hAnsi="Times New Roman" w:cs="Times New Roman"/>
          <w:b/>
          <w:i/>
          <w:iCs/>
          <w:color w:val="000000"/>
          <w:sz w:val="44"/>
          <w:szCs w:val="28"/>
          <w:u w:val="single"/>
          <w:lang w:eastAsia="ru-RU"/>
        </w:rPr>
        <w:t xml:space="preserve">МБДОУ №8 «Виноградинка» </w:t>
      </w:r>
    </w:p>
    <w:p w:rsidR="004B0915" w:rsidRDefault="004B0915" w:rsidP="007000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28"/>
          <w:u w:val="single"/>
          <w:lang w:eastAsia="ru-RU"/>
        </w:rPr>
      </w:pPr>
    </w:p>
    <w:p w:rsidR="00700017" w:rsidRDefault="00A767A4" w:rsidP="007000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28"/>
          <w:u w:val="single"/>
          <w:lang w:eastAsia="ru-RU"/>
        </w:rPr>
        <w:t>на 2018-2019</w:t>
      </w:r>
      <w:r w:rsidR="00700017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28"/>
          <w:u w:val="single"/>
          <w:lang w:eastAsia="ru-RU"/>
        </w:rPr>
        <w:t xml:space="preserve"> учебный год</w:t>
      </w:r>
    </w:p>
    <w:p w:rsidR="004B0915" w:rsidRDefault="004B0915" w:rsidP="007000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28"/>
          <w:u w:val="single"/>
          <w:lang w:eastAsia="ru-RU"/>
        </w:rPr>
      </w:pPr>
    </w:p>
    <w:p w:rsidR="004B0915" w:rsidRDefault="004B0915" w:rsidP="007000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28"/>
          <w:u w:val="single"/>
          <w:lang w:eastAsia="ru-RU"/>
        </w:rPr>
      </w:pPr>
    </w:p>
    <w:p w:rsidR="004B0915" w:rsidRDefault="004B0915" w:rsidP="007000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28"/>
          <w:u w:val="single"/>
          <w:lang w:eastAsia="ru-RU"/>
        </w:rPr>
      </w:pPr>
    </w:p>
    <w:p w:rsidR="004B0915" w:rsidRDefault="004B0915" w:rsidP="007000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28"/>
          <w:u w:val="single"/>
          <w:lang w:eastAsia="ru-RU"/>
        </w:rPr>
      </w:pPr>
    </w:p>
    <w:p w:rsidR="00700017" w:rsidRPr="004F3210" w:rsidRDefault="004B0915" w:rsidP="00A767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28"/>
          <w:lang w:eastAsia="ru-RU"/>
        </w:rPr>
      </w:pPr>
      <w:r w:rsidRPr="004F3210">
        <w:rPr>
          <w:rFonts w:ascii="Times New Roman" w:eastAsia="Times New Roman" w:hAnsi="Times New Roman" w:cs="Times New Roman"/>
          <w:b/>
          <w:iCs/>
          <w:color w:val="000000"/>
          <w:sz w:val="36"/>
          <w:szCs w:val="28"/>
          <w:lang w:eastAsia="ru-RU"/>
        </w:rPr>
        <w:t>х. Ведерников</w:t>
      </w:r>
      <w:r w:rsidR="00A767A4" w:rsidRPr="004F3210">
        <w:rPr>
          <w:rFonts w:ascii="Times New Roman" w:eastAsia="Times New Roman" w:hAnsi="Times New Roman" w:cs="Times New Roman"/>
          <w:b/>
          <w:iCs/>
          <w:color w:val="000000"/>
          <w:sz w:val="36"/>
          <w:szCs w:val="28"/>
          <w:lang w:eastAsia="ru-RU"/>
        </w:rPr>
        <w:t>,2018</w:t>
      </w:r>
      <w:r w:rsidRPr="004F3210">
        <w:rPr>
          <w:rFonts w:ascii="Times New Roman" w:eastAsia="Times New Roman" w:hAnsi="Times New Roman" w:cs="Times New Roman"/>
          <w:b/>
          <w:iCs/>
          <w:color w:val="000000"/>
          <w:sz w:val="36"/>
          <w:szCs w:val="28"/>
          <w:lang w:eastAsia="ru-RU"/>
        </w:rPr>
        <w:t>г.</w:t>
      </w:r>
    </w:p>
    <w:p w:rsidR="00A767A4" w:rsidRDefault="00A767A4" w:rsidP="00C401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</w:p>
    <w:p w:rsidR="00700017" w:rsidRPr="00C401E9" w:rsidRDefault="00700017" w:rsidP="00C401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lastRenderedPageBreak/>
        <w:t>Пояснитель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ная записка</w:t>
      </w:r>
    </w:p>
    <w:p w:rsidR="00700017" w:rsidRDefault="00700017" w:rsidP="00700017">
      <w:pPr>
        <w:keepNext/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373737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Учебный план МБДОУ № 8 «Виноградинка» составлен  с учетом:</w:t>
      </w:r>
    </w:p>
    <w:p w:rsidR="00700017" w:rsidRDefault="00700017" w:rsidP="00700017">
      <w:pPr>
        <w:keepNext/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373737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 Закона Российской Федерации «Об образовании»</w:t>
      </w:r>
      <w:r>
        <w:rPr>
          <w:rFonts w:ascii="Times New Roman" w:eastAsia="Times New Roman" w:hAnsi="Times New Roman" w:cs="Times New Roman"/>
          <w:color w:val="373737"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от 29 декабря 2012г. N 273-ФЗ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;</w:t>
      </w:r>
      <w:r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  <w:t xml:space="preserve"> </w:t>
      </w:r>
    </w:p>
    <w:p w:rsidR="00700017" w:rsidRPr="002A3FAA" w:rsidRDefault="00700017" w:rsidP="00700017">
      <w:pPr>
        <w:tabs>
          <w:tab w:val="left" w:pos="10980"/>
        </w:tabs>
        <w:autoSpaceDE w:val="0"/>
        <w:autoSpaceDN w:val="0"/>
        <w:adjustRightInd w:val="0"/>
        <w:spacing w:after="0" w:line="240" w:lineRule="auto"/>
        <w:ind w:right="3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Минобрнауки от 30.08.2013г № 1014 «Об утверждении </w:t>
      </w:r>
      <w:hyperlink r:id="rId8" w:history="1">
        <w:r w:rsidRPr="002A3FAA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 w:rsidRPr="002A3FA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00017" w:rsidRDefault="00700017" w:rsidP="00700017">
      <w:pPr>
        <w:tabs>
          <w:tab w:val="left" w:pos="10980"/>
        </w:tabs>
        <w:autoSpaceDE w:val="0"/>
        <w:autoSpaceDN w:val="0"/>
        <w:adjustRightInd w:val="0"/>
        <w:spacing w:after="0" w:line="240" w:lineRule="auto"/>
        <w:ind w:right="38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Санитарно-эпидемиологическими  правилами и нормативами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СанПиН 2.4.1.3049-13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«Санитарно-эпидемиологические требования к устройству, содержанию и организации режима работы в дошкольных организациях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</w:t>
      </w:r>
    </w:p>
    <w:p w:rsidR="00700017" w:rsidRDefault="00700017" w:rsidP="00700017">
      <w:pPr>
        <w:tabs>
          <w:tab w:val="left" w:pos="10980"/>
        </w:tabs>
        <w:autoSpaceDE w:val="0"/>
        <w:autoSpaceDN w:val="0"/>
        <w:adjustRightInd w:val="0"/>
        <w:spacing w:after="0" w:line="240" w:lineRule="auto"/>
        <w:ind w:right="3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Письмом Министерства образования Российской Федерации от 14.03.2000 №65/23-16 «О гигиенических требованиях к максимальной нагрузке на детей дошкольного возраста в организованных формах обучения»; </w:t>
      </w:r>
    </w:p>
    <w:p w:rsidR="00700017" w:rsidRDefault="00700017" w:rsidP="00700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МБДОУ  № 8 «Виноградинка»</w:t>
      </w: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017" w:rsidRDefault="00700017" w:rsidP="00700017">
      <w:pPr>
        <w:keepNext/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 Основной образовательной программой дошкольного образования МБДОУ  № 8 «Виноградинка».</w:t>
      </w:r>
    </w:p>
    <w:p w:rsidR="002A3FAA" w:rsidRDefault="002A3FAA" w:rsidP="007000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0017" w:rsidRDefault="00700017" w:rsidP="007000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МБДОУ № 8 «Виноградинка» реализуется образовательная программа, разработанная на основе  </w:t>
      </w:r>
      <w:r w:rsidR="002A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программы дошкольного образования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2A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способствующая развитию любознательности, познавательных способностей и удовлетворения индивидуальных склонностей и интересов, а также парциальные образовательные программы, о</w:t>
      </w:r>
      <w:r w:rsidR="002A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беспечивающие разнообразие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содержания и методов педагогического процесса с учетом индивидуальных особенностей детей.</w:t>
      </w:r>
    </w:p>
    <w:p w:rsidR="00700017" w:rsidRDefault="00700017" w:rsidP="007000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содержит планирование с детьми по 5 образовательным областям в соответствии с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00017" w:rsidRDefault="00700017" w:rsidP="007000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развитие;</w:t>
      </w:r>
    </w:p>
    <w:p w:rsidR="00700017" w:rsidRDefault="00700017" w:rsidP="007000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 развитие;</w:t>
      </w:r>
    </w:p>
    <w:p w:rsidR="00700017" w:rsidRDefault="00700017" w:rsidP="007000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развитие;</w:t>
      </w:r>
    </w:p>
    <w:p w:rsidR="00700017" w:rsidRDefault="00700017" w:rsidP="007000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развитие;</w:t>
      </w:r>
    </w:p>
    <w:p w:rsidR="00700017" w:rsidRDefault="00700017" w:rsidP="00700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017" w:rsidRPr="00C401E9" w:rsidRDefault="00700017" w:rsidP="00C40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Каждой образовательной области соответствуют различные виды образовательной деятельности, название и содержание которой определяются методическими рекомендациями комплексной образовательной Программы «Детство»  и дополнительных программ.</w:t>
      </w:r>
    </w:p>
    <w:p w:rsidR="00700017" w:rsidRDefault="002A3FAA" w:rsidP="00700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«Социально-коммуни</w:t>
      </w:r>
      <w:r w:rsidR="007000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кативное развитие»</w:t>
      </w:r>
      <w:r w:rsidR="0070001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:</w:t>
      </w:r>
    </w:p>
    <w:p w:rsidR="00700017" w:rsidRPr="00C401E9" w:rsidRDefault="00700017" w:rsidP="00700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 труда и творчества; формирование основ безопасного поведения в быту, социуме, природе.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700017" w:rsidRDefault="00700017" w:rsidP="00700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Познавательное развитие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»: </w:t>
      </w:r>
    </w:p>
    <w:p w:rsidR="00700017" w:rsidRPr="00C401E9" w:rsidRDefault="00700017" w:rsidP="00700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доме людей, об особенностях её природы, многообразии стран и народов мира. </w:t>
      </w:r>
    </w:p>
    <w:p w:rsidR="00700017" w:rsidRDefault="00700017" w:rsidP="00700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«Речевое развитие»: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0017" w:rsidRPr="00C401E9" w:rsidRDefault="00700017" w:rsidP="00700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  <w:proofErr w:type="gramEnd"/>
    </w:p>
    <w:p w:rsidR="00700017" w:rsidRDefault="00700017" w:rsidP="00700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«Художественно-эстетическое развитие»: </w:t>
      </w:r>
    </w:p>
    <w:p w:rsidR="00700017" w:rsidRPr="00C401E9" w:rsidRDefault="00700017" w:rsidP="00700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художественной литературой, музыка, рисование, лепка, аппликация, конструирование,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 </w:t>
      </w:r>
      <w:proofErr w:type="gramEnd"/>
    </w:p>
    <w:p w:rsidR="00700017" w:rsidRDefault="00700017" w:rsidP="00700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Физическая культура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»:</w:t>
      </w:r>
    </w:p>
    <w:p w:rsidR="00700017" w:rsidRDefault="002A3FAA" w:rsidP="00700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70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="0070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="0070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правилами.</w:t>
      </w:r>
      <w:r w:rsidR="007000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</w:p>
    <w:p w:rsidR="00700017" w:rsidRDefault="00700017" w:rsidP="00700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_______________________________________________________________________________________________________ </w:t>
      </w:r>
    </w:p>
    <w:p w:rsidR="00700017" w:rsidRPr="00700017" w:rsidRDefault="00700017" w:rsidP="007000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Федеральный государственный образовательный стандарт дошкольного образования (Приказ Министерства образования и науки Российской Федерации от 17 октября 2013 г. № 1155)</w:t>
      </w:r>
    </w:p>
    <w:p w:rsidR="00700017" w:rsidRDefault="00700017" w:rsidP="00700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017" w:rsidRDefault="00700017" w:rsidP="00700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НОД и время их проведения соответствует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СанПиН 2.4.1.3049-13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«Санитарно-эпидемиологические требования к устройству, содержанию и организации режима работы в дошкольных организациях»;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</w:t>
      </w:r>
    </w:p>
    <w:p w:rsidR="00700017" w:rsidRDefault="00700017" w:rsidP="007000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Педагоги имеют право:</w:t>
      </w:r>
    </w:p>
    <w:p w:rsidR="00700017" w:rsidRDefault="00700017" w:rsidP="0070001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Варьировать место НОД в педагогическом процессе;</w:t>
      </w:r>
    </w:p>
    <w:p w:rsidR="00700017" w:rsidRDefault="00700017" w:rsidP="0070001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Интегрировать (объединять) содержание различных видов НОД в зависимости от поставленных целей и задач обучения и воспитания, их место в образовательном процессе;</w:t>
      </w:r>
    </w:p>
    <w:p w:rsidR="00700017" w:rsidRDefault="00700017" w:rsidP="0070001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Сокращать количество НОД, заменяя их другими формами обучения;</w:t>
      </w:r>
    </w:p>
    <w:p w:rsidR="00700017" w:rsidRDefault="00700017" w:rsidP="0070001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определённые изменения и дополнения в содержание «Программы», с учётом региональных особенностей;</w:t>
      </w:r>
    </w:p>
    <w:p w:rsidR="00700017" w:rsidRDefault="00700017" w:rsidP="0070001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соотношение времени, отводимого на ознакомление детей с содержанием различных тем, с учётом условий дошкольного учреждения и темпом усвоения детьми познавательного материала</w:t>
      </w:r>
    </w:p>
    <w:p w:rsidR="00700017" w:rsidRDefault="00700017" w:rsidP="0070001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1E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Для всех возрастных групп разработана сетка  НОД в соответствии с требованиями </w:t>
      </w:r>
      <w:r w:rsidRPr="00C401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C401E9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>«</w:t>
      </w:r>
      <w:r w:rsidRPr="00C401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Санитарно-эпидемиологическими  правилами и нормативами </w:t>
      </w:r>
      <w:r w:rsidRPr="00C401E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СанПиН 2.4.1.3049-13 </w:t>
      </w:r>
      <w:r w:rsidRPr="00C401E9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   </w:t>
      </w:r>
    </w:p>
    <w:p w:rsidR="00700017" w:rsidRDefault="00700017" w:rsidP="00700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00017" w:rsidRDefault="00700017" w:rsidP="00700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4F3210" w:rsidRDefault="004F3210" w:rsidP="004F321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F3210" w:rsidRPr="00A35600" w:rsidRDefault="004F3210" w:rsidP="004F3210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A35600">
        <w:rPr>
          <w:rFonts w:ascii="Times New Roman" w:hAnsi="Times New Roman" w:cs="Times New Roman"/>
          <w:b/>
          <w:sz w:val="36"/>
          <w:szCs w:val="28"/>
          <w:u w:val="single"/>
        </w:rPr>
        <w:lastRenderedPageBreak/>
        <w:t>Расписание НОД на 2018 – 2019 учебный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3"/>
        <w:gridCol w:w="4060"/>
        <w:gridCol w:w="4189"/>
        <w:gridCol w:w="4734"/>
      </w:tblGrid>
      <w:tr w:rsidR="004F3210" w:rsidTr="00C05A47">
        <w:tc>
          <w:tcPr>
            <w:tcW w:w="1803" w:type="dxa"/>
          </w:tcPr>
          <w:p w:rsidR="004F3210" w:rsidRPr="00673C18" w:rsidRDefault="004F3210" w:rsidP="00C05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C18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4259" w:type="dxa"/>
          </w:tcPr>
          <w:p w:rsidR="004F3210" w:rsidRPr="00673C18" w:rsidRDefault="004F3210" w:rsidP="00C05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C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673C18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4387" w:type="dxa"/>
          </w:tcPr>
          <w:p w:rsidR="004F3210" w:rsidRPr="00673C18" w:rsidRDefault="004F3210" w:rsidP="00C05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Двухвозрастная </w:t>
            </w:r>
          </w:p>
          <w:p w:rsidR="004F3210" w:rsidRPr="00673C18" w:rsidRDefault="004F3210" w:rsidP="00C05A4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3C18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 w:rsidRPr="00673C18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673C1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младшая и средняя группа)</w:t>
            </w:r>
          </w:p>
          <w:p w:rsidR="004F3210" w:rsidRPr="00673C18" w:rsidRDefault="004F3210" w:rsidP="00C05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968" w:type="dxa"/>
          </w:tcPr>
          <w:p w:rsidR="004F3210" w:rsidRPr="00673C18" w:rsidRDefault="004F3210" w:rsidP="00C05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Двухвозрастная </w:t>
            </w:r>
          </w:p>
          <w:p w:rsidR="004F3210" w:rsidRPr="00673C18" w:rsidRDefault="004F3210" w:rsidP="00C05A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C18">
              <w:rPr>
                <w:rFonts w:ascii="Times New Roman" w:hAnsi="Times New Roman" w:cs="Times New Roman"/>
                <w:b/>
                <w:sz w:val="24"/>
                <w:szCs w:val="28"/>
              </w:rPr>
              <w:t>(Старшая  и подготовительная группа)</w:t>
            </w:r>
          </w:p>
        </w:tc>
      </w:tr>
      <w:tr w:rsidR="004F3210" w:rsidTr="00C05A47">
        <w:tc>
          <w:tcPr>
            <w:tcW w:w="1803" w:type="dxa"/>
          </w:tcPr>
          <w:p w:rsidR="004F3210" w:rsidRPr="008D0C58" w:rsidRDefault="004F3210" w:rsidP="00C0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C5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9" w:type="dxa"/>
          </w:tcPr>
          <w:p w:rsidR="004F3210" w:rsidRPr="008D0C58" w:rsidRDefault="004F3210" w:rsidP="004F3210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8D0C58">
              <w:rPr>
                <w:rFonts w:ascii="Times New Roman" w:hAnsi="Times New Roman" w:cs="Times New Roman"/>
                <w:sz w:val="24"/>
                <w:szCs w:val="28"/>
              </w:rPr>
              <w:t>Изобразительная деятельность: лепка/аппликация</w:t>
            </w:r>
          </w:p>
          <w:p w:rsidR="004F3210" w:rsidRPr="006E3342" w:rsidRDefault="004F3210" w:rsidP="004F3210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0C58">
              <w:rPr>
                <w:rFonts w:ascii="Times New Roman" w:hAnsi="Times New Roman" w:cs="Times New Roman"/>
                <w:sz w:val="24"/>
                <w:szCs w:val="28"/>
              </w:rPr>
              <w:t>Двигательная  деятельность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4F3210" w:rsidRPr="006E3342" w:rsidRDefault="004F3210" w:rsidP="00C05A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E3342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4387" w:type="dxa"/>
          </w:tcPr>
          <w:p w:rsidR="004F3210" w:rsidRPr="007E72C4" w:rsidRDefault="004F3210" w:rsidP="004F3210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7E72C4">
              <w:rPr>
                <w:rFonts w:ascii="Times New Roman" w:hAnsi="Times New Roman" w:cs="Times New Roman"/>
                <w:sz w:val="24"/>
                <w:szCs w:val="28"/>
              </w:rPr>
              <w:t xml:space="preserve">Двигательная деятельность: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физическая </w:t>
            </w:r>
            <w:r w:rsidRPr="007E72C4">
              <w:rPr>
                <w:rFonts w:ascii="Times New Roman" w:hAnsi="Times New Roman" w:cs="Times New Roman"/>
                <w:sz w:val="24"/>
                <w:szCs w:val="28"/>
              </w:rPr>
              <w:t>культура</w:t>
            </w:r>
          </w:p>
          <w:p w:rsidR="004F3210" w:rsidRPr="007E72C4" w:rsidRDefault="004F3210" w:rsidP="004F3210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72C4">
              <w:rPr>
                <w:rFonts w:ascii="Times New Roman" w:hAnsi="Times New Roman" w:cs="Times New Roman"/>
                <w:sz w:val="24"/>
                <w:szCs w:val="28"/>
              </w:rPr>
              <w:t>Познавательно-исследовательская деятельность. Познание предметного и социального мира</w:t>
            </w:r>
          </w:p>
        </w:tc>
        <w:tc>
          <w:tcPr>
            <w:tcW w:w="4968" w:type="dxa"/>
          </w:tcPr>
          <w:p w:rsidR="004F3210" w:rsidRPr="006E3342" w:rsidRDefault="004F3210" w:rsidP="004F3210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E3342">
              <w:rPr>
                <w:rFonts w:ascii="Times New Roman" w:hAnsi="Times New Roman" w:cs="Times New Roman"/>
                <w:sz w:val="24"/>
                <w:szCs w:val="28"/>
              </w:rPr>
              <w:t>Музыкальная деятельность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-8.20</w:t>
            </w:r>
          </w:p>
          <w:p w:rsidR="004F3210" w:rsidRPr="006E3342" w:rsidRDefault="004F3210" w:rsidP="004F3210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к обучению </w:t>
            </w:r>
            <w:r w:rsidRPr="006E3342">
              <w:rPr>
                <w:rFonts w:ascii="Times New Roman" w:hAnsi="Times New Roman" w:cs="Times New Roman"/>
                <w:sz w:val="24"/>
                <w:szCs w:val="28"/>
              </w:rPr>
              <w:t xml:space="preserve"> грамоте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F3210" w:rsidRPr="006E3342" w:rsidRDefault="004F3210" w:rsidP="004F3210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E3342">
              <w:rPr>
                <w:rFonts w:ascii="Times New Roman" w:hAnsi="Times New Roman" w:cs="Times New Roman"/>
                <w:sz w:val="24"/>
                <w:szCs w:val="28"/>
              </w:rPr>
              <w:t>Двигательная деятельность:  физическая культура</w:t>
            </w:r>
          </w:p>
          <w:p w:rsidR="004F3210" w:rsidRPr="007E72C4" w:rsidRDefault="004F3210" w:rsidP="00C05A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210" w:rsidTr="00C05A47">
        <w:tc>
          <w:tcPr>
            <w:tcW w:w="1803" w:type="dxa"/>
          </w:tcPr>
          <w:p w:rsidR="004F3210" w:rsidRPr="008D0C58" w:rsidRDefault="004F3210" w:rsidP="00C0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C5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9" w:type="dxa"/>
          </w:tcPr>
          <w:p w:rsidR="004F3210" w:rsidRPr="00642B09" w:rsidRDefault="004F3210" w:rsidP="004F3210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42B09">
              <w:rPr>
                <w:rFonts w:ascii="Times New Roman" w:hAnsi="Times New Roman" w:cs="Times New Roman"/>
                <w:sz w:val="24"/>
                <w:szCs w:val="28"/>
              </w:rPr>
              <w:t>Развитие речи</w:t>
            </w:r>
          </w:p>
          <w:p w:rsidR="004F3210" w:rsidRPr="00DA456B" w:rsidRDefault="004F3210" w:rsidP="004F3210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Музыкальная деятельность</w:t>
            </w:r>
          </w:p>
        </w:tc>
        <w:tc>
          <w:tcPr>
            <w:tcW w:w="4387" w:type="dxa"/>
          </w:tcPr>
          <w:p w:rsidR="004F3210" w:rsidRPr="007E72C4" w:rsidRDefault="004F3210" w:rsidP="004F3210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7E72C4">
              <w:rPr>
                <w:rFonts w:ascii="Times New Roman" w:hAnsi="Times New Roman" w:cs="Times New Roman"/>
                <w:sz w:val="24"/>
                <w:szCs w:val="28"/>
              </w:rPr>
              <w:t>Музыкальная деятельность</w:t>
            </w:r>
          </w:p>
          <w:p w:rsidR="004F3210" w:rsidRPr="007E72C4" w:rsidRDefault="004F3210" w:rsidP="004F3210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72C4">
              <w:rPr>
                <w:rFonts w:ascii="Times New Roman" w:hAnsi="Times New Roman" w:cs="Times New Roman"/>
                <w:sz w:val="24"/>
                <w:szCs w:val="28"/>
              </w:rPr>
              <w:t>Математическое и сенсорное развитие</w:t>
            </w:r>
          </w:p>
        </w:tc>
        <w:tc>
          <w:tcPr>
            <w:tcW w:w="4968" w:type="dxa"/>
          </w:tcPr>
          <w:p w:rsidR="004F3210" w:rsidRPr="006E3342" w:rsidRDefault="004F3210" w:rsidP="004F3210">
            <w:pPr>
              <w:pStyle w:val="a8"/>
              <w:numPr>
                <w:ilvl w:val="0"/>
                <w:numId w:val="22"/>
              </w:numPr>
              <w:ind w:left="18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Познавательно-исследовательская деятельность. (Познание предметного и социального мира)</w:t>
            </w:r>
          </w:p>
          <w:p w:rsidR="004F3210" w:rsidRPr="00DC1036" w:rsidRDefault="004F3210" w:rsidP="004F3210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DC1036">
              <w:rPr>
                <w:rFonts w:ascii="Times New Roman" w:hAnsi="Times New Roman" w:cs="Times New Roman"/>
                <w:sz w:val="24"/>
                <w:szCs w:val="28"/>
              </w:rPr>
              <w:t>Изобразительная деятельность: конструирование/аппликация</w:t>
            </w:r>
          </w:p>
          <w:p w:rsidR="004F3210" w:rsidRPr="006E3342" w:rsidRDefault="004F3210" w:rsidP="004F3210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речи.</w:t>
            </w:r>
          </w:p>
        </w:tc>
      </w:tr>
      <w:tr w:rsidR="004F3210" w:rsidTr="00C05A47">
        <w:tc>
          <w:tcPr>
            <w:tcW w:w="1803" w:type="dxa"/>
          </w:tcPr>
          <w:p w:rsidR="004F3210" w:rsidRPr="00DA456B" w:rsidRDefault="004F3210" w:rsidP="00C0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9" w:type="dxa"/>
          </w:tcPr>
          <w:p w:rsidR="004F3210" w:rsidRPr="00DA456B" w:rsidRDefault="004F3210" w:rsidP="004F321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A456B">
              <w:rPr>
                <w:rFonts w:ascii="Times New Roman" w:hAnsi="Times New Roman" w:cs="Times New Roman"/>
                <w:sz w:val="24"/>
                <w:szCs w:val="28"/>
              </w:rPr>
              <w:t>Математическое и сенсорное развитие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F3210" w:rsidRPr="006E3342" w:rsidRDefault="004F3210" w:rsidP="004F3210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6E3342">
              <w:rPr>
                <w:rFonts w:ascii="Times New Roman" w:hAnsi="Times New Roman" w:cs="Times New Roman"/>
                <w:sz w:val="24"/>
                <w:szCs w:val="28"/>
              </w:rPr>
              <w:t>Двигательная деятельность: физическая культура</w:t>
            </w:r>
          </w:p>
          <w:p w:rsidR="004F3210" w:rsidRPr="00DA456B" w:rsidRDefault="004F3210" w:rsidP="00C05A4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4F3210" w:rsidRPr="007E72C4" w:rsidRDefault="004F3210" w:rsidP="004F3210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72C4">
              <w:rPr>
                <w:rFonts w:ascii="Times New Roman" w:hAnsi="Times New Roman" w:cs="Times New Roman"/>
                <w:sz w:val="24"/>
                <w:szCs w:val="28"/>
              </w:rPr>
              <w:t>Двигательная деятельность: физическая культура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F3210" w:rsidRPr="007E72C4" w:rsidRDefault="004F3210" w:rsidP="004F3210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Коммуникативная деятельность: развитие речи</w:t>
            </w:r>
          </w:p>
        </w:tc>
        <w:tc>
          <w:tcPr>
            <w:tcW w:w="4968" w:type="dxa"/>
          </w:tcPr>
          <w:p w:rsidR="004F3210" w:rsidRPr="00C955B2" w:rsidRDefault="004F3210" w:rsidP="004F3210">
            <w:pPr>
              <w:pStyle w:val="a8"/>
              <w:numPr>
                <w:ilvl w:val="0"/>
                <w:numId w:val="23"/>
              </w:numPr>
              <w:ind w:left="324" w:firstLine="3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72C4">
              <w:rPr>
                <w:rFonts w:ascii="Times New Roman" w:hAnsi="Times New Roman" w:cs="Times New Roman"/>
                <w:sz w:val="24"/>
                <w:szCs w:val="28"/>
              </w:rPr>
              <w:t>Математическое и сенсорное развитие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F3210" w:rsidRPr="00C955B2" w:rsidRDefault="004F3210" w:rsidP="004F3210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Изобразительная деятельность: рисование.</w:t>
            </w:r>
          </w:p>
          <w:p w:rsidR="004F3210" w:rsidRPr="00C955B2" w:rsidRDefault="004F3210" w:rsidP="004F3210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реч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худ.литературы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4F3210" w:rsidTr="00C05A47">
        <w:tc>
          <w:tcPr>
            <w:tcW w:w="1803" w:type="dxa"/>
          </w:tcPr>
          <w:p w:rsidR="004F3210" w:rsidRPr="00DA456B" w:rsidRDefault="004F3210" w:rsidP="00C0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9" w:type="dxa"/>
          </w:tcPr>
          <w:p w:rsidR="004F3210" w:rsidRPr="00642B09" w:rsidRDefault="004F3210" w:rsidP="004F3210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42B09">
              <w:rPr>
                <w:rFonts w:ascii="Times New Roman" w:hAnsi="Times New Roman" w:cs="Times New Roman"/>
                <w:sz w:val="24"/>
                <w:szCs w:val="28"/>
              </w:rPr>
              <w:t>Развитие речи.</w:t>
            </w:r>
          </w:p>
          <w:p w:rsidR="004F3210" w:rsidRPr="00642B09" w:rsidRDefault="004F3210" w:rsidP="004F3210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C955B2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деятельность: физическая</w:t>
            </w:r>
            <w:r w:rsidRPr="007E72C4">
              <w:rPr>
                <w:rFonts w:ascii="Times New Roman" w:hAnsi="Times New Roman" w:cs="Times New Roman"/>
                <w:sz w:val="24"/>
                <w:szCs w:val="28"/>
              </w:rPr>
              <w:t xml:space="preserve"> культура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F3210" w:rsidRPr="00642B09" w:rsidRDefault="004F3210" w:rsidP="00C05A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F3210" w:rsidRDefault="004F3210" w:rsidP="00C05A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F3210" w:rsidRPr="007E72C4" w:rsidRDefault="004F3210" w:rsidP="00C0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4F3210" w:rsidRPr="007E72C4" w:rsidRDefault="004F3210" w:rsidP="004F3210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7E72C4">
              <w:rPr>
                <w:rFonts w:ascii="Times New Roman" w:hAnsi="Times New Roman" w:cs="Times New Roman"/>
                <w:sz w:val="24"/>
                <w:szCs w:val="28"/>
              </w:rPr>
              <w:t>Музыкальная деятельность</w:t>
            </w:r>
          </w:p>
          <w:p w:rsidR="004F3210" w:rsidRPr="007E72C4" w:rsidRDefault="004F3210" w:rsidP="004F3210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72C4">
              <w:rPr>
                <w:rFonts w:ascii="Times New Roman" w:hAnsi="Times New Roman" w:cs="Times New Roman"/>
                <w:sz w:val="24"/>
                <w:szCs w:val="28"/>
              </w:rPr>
              <w:t>Изобразительная деятельность: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E72C4">
              <w:rPr>
                <w:rFonts w:ascii="Times New Roman" w:hAnsi="Times New Roman" w:cs="Times New Roman"/>
                <w:sz w:val="24"/>
                <w:szCs w:val="28"/>
              </w:rPr>
              <w:t>аппликация /конструирование</w:t>
            </w:r>
          </w:p>
        </w:tc>
        <w:tc>
          <w:tcPr>
            <w:tcW w:w="4968" w:type="dxa"/>
          </w:tcPr>
          <w:p w:rsidR="004F3210" w:rsidRPr="00C955B2" w:rsidRDefault="004F3210" w:rsidP="00C05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55B2">
              <w:rPr>
                <w:rFonts w:ascii="Times New Roman" w:hAnsi="Times New Roman" w:cs="Times New Roman"/>
                <w:sz w:val="24"/>
                <w:szCs w:val="24"/>
              </w:rPr>
              <w:t>1. Музыкальная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- 9.20</w:t>
            </w:r>
          </w:p>
          <w:p w:rsidR="004F3210" w:rsidRPr="00C955B2" w:rsidRDefault="004F3210" w:rsidP="00C05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55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5B2"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развитие.</w:t>
            </w:r>
          </w:p>
          <w:p w:rsidR="004F3210" w:rsidRPr="00C955B2" w:rsidRDefault="004F3210" w:rsidP="00C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5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55B2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деятельность: физическая</w:t>
            </w:r>
            <w:r w:rsidRPr="007E72C4">
              <w:rPr>
                <w:rFonts w:ascii="Times New Roman" w:hAnsi="Times New Roman" w:cs="Times New Roman"/>
                <w:sz w:val="24"/>
                <w:szCs w:val="28"/>
              </w:rPr>
              <w:t xml:space="preserve"> культура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4F3210" w:rsidTr="00C05A47">
        <w:tc>
          <w:tcPr>
            <w:tcW w:w="1803" w:type="dxa"/>
          </w:tcPr>
          <w:p w:rsidR="004F3210" w:rsidRPr="007E72C4" w:rsidRDefault="004F3210" w:rsidP="00C05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9" w:type="dxa"/>
          </w:tcPr>
          <w:p w:rsidR="004F3210" w:rsidRPr="007E72C4" w:rsidRDefault="004F3210" w:rsidP="004F3210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72C4">
              <w:rPr>
                <w:rFonts w:ascii="Times New Roman" w:hAnsi="Times New Roman" w:cs="Times New Roman"/>
                <w:sz w:val="24"/>
                <w:szCs w:val="28"/>
              </w:rPr>
              <w:t>Изобразительная деятельность: рисование</w:t>
            </w:r>
          </w:p>
          <w:p w:rsidR="004F3210" w:rsidRPr="007E72C4" w:rsidRDefault="004F3210" w:rsidP="004F3210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Музыкальная деятельность.</w:t>
            </w:r>
          </w:p>
        </w:tc>
        <w:tc>
          <w:tcPr>
            <w:tcW w:w="4387" w:type="dxa"/>
          </w:tcPr>
          <w:p w:rsidR="004F3210" w:rsidRPr="007E72C4" w:rsidRDefault="004F3210" w:rsidP="004F3210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7E72C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Изобразительная деятельность: рисование/лепка</w:t>
            </w:r>
          </w:p>
          <w:p w:rsidR="004F3210" w:rsidRPr="007E72C4" w:rsidRDefault="004F3210" w:rsidP="004F3210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72C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Двигательная деятельность: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E72C4">
              <w:rPr>
                <w:rFonts w:ascii="Times New Roman" w:hAnsi="Times New Roman" w:cs="Times New Roman"/>
                <w:sz w:val="24"/>
                <w:szCs w:val="28"/>
              </w:rPr>
              <w:t>физическая культура на свежем воздухе</w:t>
            </w:r>
          </w:p>
        </w:tc>
        <w:tc>
          <w:tcPr>
            <w:tcW w:w="4968" w:type="dxa"/>
          </w:tcPr>
          <w:p w:rsidR="004F3210" w:rsidRDefault="004F3210" w:rsidP="00C05A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 </w:t>
            </w:r>
            <w:r w:rsidRPr="003429A1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gramStart"/>
            <w:r w:rsidRPr="003429A1">
              <w:rPr>
                <w:rFonts w:ascii="Times New Roman" w:hAnsi="Times New Roman" w:cs="Times New Roman"/>
                <w:sz w:val="24"/>
                <w:szCs w:val="28"/>
              </w:rPr>
              <w:t>Познавательно-исследователь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ская деятельность  (Исследование  объектов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живой и неживой природы.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Экспериментирование.)</w:t>
            </w:r>
            <w:proofErr w:type="gramEnd"/>
          </w:p>
          <w:p w:rsidR="004F3210" w:rsidRDefault="004F3210" w:rsidP="00C05A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2.  </w:t>
            </w:r>
            <w:r w:rsidRPr="007E72C4">
              <w:rPr>
                <w:rFonts w:ascii="Times New Roman" w:hAnsi="Times New Roman" w:cs="Times New Roman"/>
                <w:sz w:val="24"/>
                <w:szCs w:val="28"/>
              </w:rPr>
              <w:t>Двигательная деятельность: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E72C4">
              <w:rPr>
                <w:rFonts w:ascii="Times New Roman" w:hAnsi="Times New Roman" w:cs="Times New Roman"/>
                <w:sz w:val="24"/>
                <w:szCs w:val="28"/>
              </w:rPr>
              <w:t>физическая культура на свежем воздухе</w:t>
            </w:r>
          </w:p>
          <w:p w:rsidR="004F3210" w:rsidRPr="00C955B2" w:rsidRDefault="004F3210" w:rsidP="00C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3.  </w:t>
            </w:r>
            <w:r w:rsidRPr="008D0C58">
              <w:rPr>
                <w:rFonts w:ascii="Times New Roman" w:hAnsi="Times New Roman" w:cs="Times New Roman"/>
                <w:sz w:val="24"/>
                <w:szCs w:val="28"/>
              </w:rPr>
              <w:t>Изобразительная деятельность: лепка</w:t>
            </w:r>
          </w:p>
        </w:tc>
      </w:tr>
    </w:tbl>
    <w:p w:rsidR="00AC6C1B" w:rsidRDefault="00AC6C1B" w:rsidP="00AC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210" w:rsidRDefault="004F3210" w:rsidP="00AC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C1B" w:rsidRPr="00AC6C1B" w:rsidRDefault="00AC6C1B" w:rsidP="00AC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CF8">
        <w:rPr>
          <w:rFonts w:ascii="Times New Roman" w:hAnsi="Times New Roman" w:cs="Times New Roman"/>
          <w:b/>
          <w:sz w:val="28"/>
          <w:szCs w:val="28"/>
        </w:rPr>
        <w:t xml:space="preserve">СЕТКА ПРОВЕДЕНИЯ УТРЕННЕЙ ГИМНАСТИКИ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67A4">
        <w:rPr>
          <w:rFonts w:ascii="Times New Roman" w:hAnsi="Times New Roman" w:cs="Times New Roman"/>
          <w:sz w:val="28"/>
          <w:szCs w:val="28"/>
        </w:rPr>
        <w:t>на 2018-2019</w:t>
      </w:r>
      <w:r w:rsidRPr="00D1684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1809"/>
        <w:gridCol w:w="3828"/>
        <w:gridCol w:w="4677"/>
        <w:gridCol w:w="4678"/>
      </w:tblGrid>
      <w:tr w:rsidR="00AC6C1B" w:rsidRPr="00D16844" w:rsidTr="00AC6C1B">
        <w:tc>
          <w:tcPr>
            <w:tcW w:w="1809" w:type="dxa"/>
            <w:vMerge w:val="restart"/>
          </w:tcPr>
          <w:p w:rsidR="00AC6C1B" w:rsidRPr="00A767A4" w:rsidRDefault="00AC6C1B" w:rsidP="00814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7A4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3183" w:type="dxa"/>
            <w:gridSpan w:val="3"/>
          </w:tcPr>
          <w:p w:rsidR="00AC6C1B" w:rsidRPr="00A767A4" w:rsidRDefault="00AC6C1B" w:rsidP="00814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7A4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AC6C1B" w:rsidRPr="00D16844" w:rsidTr="00AC6C1B">
        <w:tc>
          <w:tcPr>
            <w:tcW w:w="1809" w:type="dxa"/>
            <w:vMerge/>
          </w:tcPr>
          <w:p w:rsidR="00AC6C1B" w:rsidRPr="00D16844" w:rsidRDefault="00AC6C1B" w:rsidP="00814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C6C1B" w:rsidRPr="00D16844" w:rsidRDefault="00AC6C1B" w:rsidP="00814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</w:t>
            </w:r>
            <w:r w:rsidRPr="00D16844">
              <w:rPr>
                <w:rFonts w:ascii="Times New Roman" w:hAnsi="Times New Roman" w:cs="Times New Roman"/>
                <w:sz w:val="28"/>
                <w:szCs w:val="28"/>
              </w:rPr>
              <w:t>ладша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677" w:type="dxa"/>
          </w:tcPr>
          <w:p w:rsidR="00AC6C1B" w:rsidRPr="00D16844" w:rsidRDefault="00AC6C1B" w:rsidP="00814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44">
              <w:rPr>
                <w:rFonts w:ascii="Times New Roman" w:hAnsi="Times New Roman" w:cs="Times New Roman"/>
                <w:sz w:val="28"/>
                <w:szCs w:val="28"/>
              </w:rPr>
              <w:t>Двухвозрастная с 3 до 5 лет</w:t>
            </w:r>
          </w:p>
        </w:tc>
        <w:tc>
          <w:tcPr>
            <w:tcW w:w="4678" w:type="dxa"/>
          </w:tcPr>
          <w:p w:rsidR="00AC6C1B" w:rsidRPr="00D16844" w:rsidRDefault="00AC6C1B" w:rsidP="00814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44">
              <w:rPr>
                <w:rFonts w:ascii="Times New Roman" w:hAnsi="Times New Roman" w:cs="Times New Roman"/>
                <w:sz w:val="28"/>
                <w:szCs w:val="28"/>
              </w:rPr>
              <w:t>Двухвозрастная с 5 до 8 лет</w:t>
            </w:r>
          </w:p>
        </w:tc>
      </w:tr>
      <w:tr w:rsidR="00AC6C1B" w:rsidRPr="00D16844" w:rsidTr="00AC6C1B">
        <w:tc>
          <w:tcPr>
            <w:tcW w:w="1809" w:type="dxa"/>
          </w:tcPr>
          <w:p w:rsidR="00AC6C1B" w:rsidRPr="00D16844" w:rsidRDefault="00AC6C1B" w:rsidP="00814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AC6C1B" w:rsidRPr="00D16844" w:rsidRDefault="00AC6C1B" w:rsidP="00814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AC6C1B" w:rsidRPr="00D16844" w:rsidRDefault="00AC6C1B" w:rsidP="00814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AC6C1B" w:rsidRPr="00D16844" w:rsidRDefault="00AC6C1B" w:rsidP="00814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6C1B" w:rsidRPr="00D16844" w:rsidTr="00AC6C1B">
        <w:tc>
          <w:tcPr>
            <w:tcW w:w="1809" w:type="dxa"/>
          </w:tcPr>
          <w:p w:rsidR="00AC6C1B" w:rsidRPr="00D16844" w:rsidRDefault="00AC6C1B" w:rsidP="00814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828" w:type="dxa"/>
          </w:tcPr>
          <w:p w:rsidR="00AC6C1B" w:rsidRPr="00B12CF8" w:rsidRDefault="00AC6C1B" w:rsidP="00814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CF8">
              <w:rPr>
                <w:rFonts w:ascii="Times New Roman" w:hAnsi="Times New Roman" w:cs="Times New Roman"/>
                <w:sz w:val="24"/>
                <w:szCs w:val="28"/>
              </w:rPr>
              <w:t>Первое полугодие в групповом помещении в холодный период/на участке в теплый период.</w:t>
            </w:r>
          </w:p>
          <w:p w:rsidR="00AC6C1B" w:rsidRPr="00B12CF8" w:rsidRDefault="00AC6C1B" w:rsidP="00814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CF8">
              <w:rPr>
                <w:rFonts w:ascii="Times New Roman" w:hAnsi="Times New Roman" w:cs="Times New Roman"/>
                <w:sz w:val="24"/>
                <w:szCs w:val="28"/>
              </w:rPr>
              <w:t xml:space="preserve">Второе полугодие в физкультурном зале в холодный период/на участке в теплый период </w:t>
            </w:r>
          </w:p>
          <w:p w:rsidR="00AC6C1B" w:rsidRPr="00B12CF8" w:rsidRDefault="00AC6C1B" w:rsidP="00814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CF8">
              <w:rPr>
                <w:rFonts w:ascii="Times New Roman" w:hAnsi="Times New Roman" w:cs="Times New Roman"/>
                <w:sz w:val="24"/>
                <w:szCs w:val="28"/>
              </w:rPr>
              <w:t xml:space="preserve">в 8ч 00мин. - 8ч10мин </w:t>
            </w:r>
          </w:p>
        </w:tc>
        <w:tc>
          <w:tcPr>
            <w:tcW w:w="4677" w:type="dxa"/>
          </w:tcPr>
          <w:p w:rsidR="00AC6C1B" w:rsidRPr="00B12CF8" w:rsidRDefault="00AC6C1B" w:rsidP="00814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CF8">
              <w:rPr>
                <w:rFonts w:ascii="Times New Roman" w:hAnsi="Times New Roman" w:cs="Times New Roman"/>
                <w:sz w:val="24"/>
                <w:szCs w:val="28"/>
              </w:rPr>
              <w:t>Первое полугодие в физкультурном зале в холодный период с 8 ч 00 мин – 8 ч 10 мин /на участке в теплый период в 8 ч 00 мин – 8 ч 10 мин.</w:t>
            </w:r>
          </w:p>
          <w:p w:rsidR="00AC6C1B" w:rsidRPr="00B12CF8" w:rsidRDefault="00AC6C1B" w:rsidP="00814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CF8">
              <w:rPr>
                <w:rFonts w:ascii="Times New Roman" w:hAnsi="Times New Roman" w:cs="Times New Roman"/>
                <w:sz w:val="24"/>
                <w:szCs w:val="28"/>
              </w:rPr>
              <w:t xml:space="preserve">Второе полугодие в физкультурном зале </w:t>
            </w:r>
            <w:proofErr w:type="gramStart"/>
            <w:r w:rsidRPr="00B12CF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AC6C1B" w:rsidRPr="00B12CF8" w:rsidRDefault="00AC6C1B" w:rsidP="00814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CF8">
              <w:rPr>
                <w:rFonts w:ascii="Times New Roman" w:hAnsi="Times New Roman" w:cs="Times New Roman"/>
                <w:sz w:val="24"/>
                <w:szCs w:val="28"/>
              </w:rPr>
              <w:t>8ч 10мин. - 8ч20мин/на участке в теплый период в 8 ч 00 мин – 8 ч 10 мин.</w:t>
            </w:r>
          </w:p>
        </w:tc>
        <w:tc>
          <w:tcPr>
            <w:tcW w:w="4678" w:type="dxa"/>
          </w:tcPr>
          <w:p w:rsidR="00AC6C1B" w:rsidRPr="00B12CF8" w:rsidRDefault="00AC6C1B" w:rsidP="00814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CF8">
              <w:rPr>
                <w:rFonts w:ascii="Times New Roman" w:hAnsi="Times New Roman" w:cs="Times New Roman"/>
                <w:sz w:val="24"/>
                <w:szCs w:val="28"/>
              </w:rPr>
              <w:t>Первое полугодие в физкультурном зале в холодный период с 8 ч 10 мин – 8 ч 20 мин /на участке в теплый период в 8 ч 00 мин – 8 ч 10 мин.</w:t>
            </w:r>
          </w:p>
          <w:p w:rsidR="00AC6C1B" w:rsidRPr="00B12CF8" w:rsidRDefault="00AC6C1B" w:rsidP="00814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CF8">
              <w:rPr>
                <w:rFonts w:ascii="Times New Roman" w:hAnsi="Times New Roman" w:cs="Times New Roman"/>
                <w:sz w:val="24"/>
                <w:szCs w:val="28"/>
              </w:rPr>
              <w:t xml:space="preserve">Второе полугодие в физкультурном зале </w:t>
            </w:r>
            <w:proofErr w:type="gramStart"/>
            <w:r w:rsidRPr="00B12CF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AC6C1B" w:rsidRPr="00B12CF8" w:rsidRDefault="00AC6C1B" w:rsidP="00814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CF8">
              <w:rPr>
                <w:rFonts w:ascii="Times New Roman" w:hAnsi="Times New Roman" w:cs="Times New Roman"/>
                <w:sz w:val="24"/>
                <w:szCs w:val="28"/>
              </w:rPr>
              <w:t>8ч 20мин. - 8ч30мин/на участке в теплый период в 8 ч 00 мин – 8 ч 10 мин.</w:t>
            </w:r>
          </w:p>
        </w:tc>
      </w:tr>
      <w:tr w:rsidR="00AC6C1B" w:rsidRPr="00D16844" w:rsidTr="00AC6C1B">
        <w:tc>
          <w:tcPr>
            <w:tcW w:w="1809" w:type="dxa"/>
          </w:tcPr>
          <w:p w:rsidR="00AC6C1B" w:rsidRPr="00D16844" w:rsidRDefault="00AC6C1B" w:rsidP="00814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828" w:type="dxa"/>
          </w:tcPr>
          <w:p w:rsidR="00AC6C1B" w:rsidRPr="00B12CF8" w:rsidRDefault="00AC6C1B" w:rsidP="00814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CF8">
              <w:rPr>
                <w:rFonts w:ascii="Times New Roman" w:hAnsi="Times New Roman" w:cs="Times New Roman"/>
                <w:sz w:val="24"/>
                <w:szCs w:val="28"/>
              </w:rPr>
              <w:t>Первое полугодие в групповом помещении в холодный период/на участке в теплый период.</w:t>
            </w:r>
          </w:p>
          <w:p w:rsidR="00AC6C1B" w:rsidRPr="00B12CF8" w:rsidRDefault="00AC6C1B" w:rsidP="00814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CF8">
              <w:rPr>
                <w:rFonts w:ascii="Times New Roman" w:hAnsi="Times New Roman" w:cs="Times New Roman"/>
                <w:sz w:val="24"/>
                <w:szCs w:val="28"/>
              </w:rPr>
              <w:t xml:space="preserve">Второе полугодие в физкультурном зале в холодный период/на участке в теплый период </w:t>
            </w:r>
            <w:proofErr w:type="gramStart"/>
            <w:r w:rsidRPr="00B12CF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AC6C1B" w:rsidRPr="00B12CF8" w:rsidRDefault="00AC6C1B" w:rsidP="00814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CF8">
              <w:rPr>
                <w:rFonts w:ascii="Times New Roman" w:hAnsi="Times New Roman" w:cs="Times New Roman"/>
                <w:sz w:val="24"/>
                <w:szCs w:val="28"/>
              </w:rPr>
              <w:t xml:space="preserve"> 8ч 00мин. - 8ч10мин</w:t>
            </w:r>
          </w:p>
        </w:tc>
        <w:tc>
          <w:tcPr>
            <w:tcW w:w="4677" w:type="dxa"/>
          </w:tcPr>
          <w:p w:rsidR="00AC6C1B" w:rsidRPr="00B12CF8" w:rsidRDefault="00AC6C1B" w:rsidP="00814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CF8">
              <w:rPr>
                <w:rFonts w:ascii="Times New Roman" w:hAnsi="Times New Roman" w:cs="Times New Roman"/>
                <w:sz w:val="24"/>
                <w:szCs w:val="28"/>
              </w:rPr>
              <w:t>Первое полугодие в физкультурном зале в холодный период с 8 ч 00 мин – 8 ч 10 мин /на участке в теплый период в 8 ч 00 мин – 8 ч 10 мин.</w:t>
            </w:r>
          </w:p>
          <w:p w:rsidR="00AC6C1B" w:rsidRPr="00B12CF8" w:rsidRDefault="00AC6C1B" w:rsidP="00814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CF8">
              <w:rPr>
                <w:rFonts w:ascii="Times New Roman" w:hAnsi="Times New Roman" w:cs="Times New Roman"/>
                <w:sz w:val="24"/>
                <w:szCs w:val="28"/>
              </w:rPr>
              <w:t xml:space="preserve">Второе полугодие в физкультурном зале </w:t>
            </w:r>
            <w:proofErr w:type="gramStart"/>
            <w:r w:rsidRPr="00B12CF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AC6C1B" w:rsidRPr="00B12CF8" w:rsidRDefault="00AC6C1B" w:rsidP="00814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CF8">
              <w:rPr>
                <w:rFonts w:ascii="Times New Roman" w:hAnsi="Times New Roman" w:cs="Times New Roman"/>
                <w:sz w:val="24"/>
                <w:szCs w:val="28"/>
              </w:rPr>
              <w:t>8ч 10мин. - 8ч20мин/на участке в теплый период в 8 ч 00 мин – 8 ч 10 мин.</w:t>
            </w:r>
          </w:p>
        </w:tc>
        <w:tc>
          <w:tcPr>
            <w:tcW w:w="4678" w:type="dxa"/>
          </w:tcPr>
          <w:p w:rsidR="00AC6C1B" w:rsidRPr="00B12CF8" w:rsidRDefault="00AC6C1B" w:rsidP="00814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CF8">
              <w:rPr>
                <w:rFonts w:ascii="Times New Roman" w:hAnsi="Times New Roman" w:cs="Times New Roman"/>
                <w:sz w:val="24"/>
                <w:szCs w:val="28"/>
              </w:rPr>
              <w:t>Первое полугодие в физкультурном зале в холодный период с 8 ч 10 мин – 8 ч 20 мин /на участке в теплый период в 8 ч 00 мин – 8 ч 10 мин.</w:t>
            </w:r>
          </w:p>
          <w:p w:rsidR="00AC6C1B" w:rsidRPr="00B12CF8" w:rsidRDefault="00AC6C1B" w:rsidP="00814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CF8">
              <w:rPr>
                <w:rFonts w:ascii="Times New Roman" w:hAnsi="Times New Roman" w:cs="Times New Roman"/>
                <w:sz w:val="24"/>
                <w:szCs w:val="28"/>
              </w:rPr>
              <w:t xml:space="preserve">Второе полугодие в физкультурном зале </w:t>
            </w:r>
            <w:proofErr w:type="gramStart"/>
            <w:r w:rsidRPr="00B12CF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AC6C1B" w:rsidRPr="00B12CF8" w:rsidRDefault="00AC6C1B" w:rsidP="00814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CF8">
              <w:rPr>
                <w:rFonts w:ascii="Times New Roman" w:hAnsi="Times New Roman" w:cs="Times New Roman"/>
                <w:sz w:val="24"/>
                <w:szCs w:val="28"/>
              </w:rPr>
              <w:t>8ч 20мин. - 8ч30мин/на участке в теплый период в 8 ч 00 мин – 8 ч 10 мин.</w:t>
            </w:r>
          </w:p>
        </w:tc>
      </w:tr>
      <w:tr w:rsidR="00AC6C1B" w:rsidRPr="00D16844" w:rsidTr="00AC6C1B">
        <w:tc>
          <w:tcPr>
            <w:tcW w:w="1809" w:type="dxa"/>
          </w:tcPr>
          <w:p w:rsidR="00AC6C1B" w:rsidRDefault="00AC6C1B" w:rsidP="00814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828" w:type="dxa"/>
          </w:tcPr>
          <w:p w:rsidR="00AC6C1B" w:rsidRPr="00B12CF8" w:rsidRDefault="00AC6C1B" w:rsidP="00814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CF8">
              <w:rPr>
                <w:rFonts w:ascii="Times New Roman" w:hAnsi="Times New Roman" w:cs="Times New Roman"/>
                <w:sz w:val="24"/>
                <w:szCs w:val="28"/>
              </w:rPr>
              <w:t>Первое полугодие в групповом помещении в холодный период/на участке в теплый период.</w:t>
            </w:r>
          </w:p>
          <w:p w:rsidR="00AC6C1B" w:rsidRPr="00B12CF8" w:rsidRDefault="00AC6C1B" w:rsidP="00814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CF8">
              <w:rPr>
                <w:rFonts w:ascii="Times New Roman" w:hAnsi="Times New Roman" w:cs="Times New Roman"/>
                <w:sz w:val="24"/>
                <w:szCs w:val="28"/>
              </w:rPr>
              <w:t xml:space="preserve">Второе полугодие </w:t>
            </w:r>
            <w:proofErr w:type="gramStart"/>
            <w:r w:rsidRPr="00B12CF8">
              <w:rPr>
                <w:rFonts w:ascii="Times New Roman" w:hAnsi="Times New Roman" w:cs="Times New Roman"/>
                <w:sz w:val="24"/>
                <w:szCs w:val="28"/>
              </w:rPr>
              <w:t xml:space="preserve">в физкультурном зале в холодный </w:t>
            </w:r>
            <w:r w:rsidRPr="00B12CF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период/на участке в теплый период в холодный период</w:t>
            </w:r>
            <w:proofErr w:type="gramEnd"/>
            <w:r w:rsidRPr="00B12CF8">
              <w:rPr>
                <w:rFonts w:ascii="Times New Roman" w:hAnsi="Times New Roman" w:cs="Times New Roman"/>
                <w:sz w:val="24"/>
                <w:szCs w:val="28"/>
              </w:rPr>
              <w:t>/на участке в теплый период в</w:t>
            </w:r>
          </w:p>
          <w:p w:rsidR="00AC6C1B" w:rsidRPr="00B12CF8" w:rsidRDefault="00AC6C1B" w:rsidP="00814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CF8">
              <w:rPr>
                <w:rFonts w:ascii="Times New Roman" w:hAnsi="Times New Roman" w:cs="Times New Roman"/>
                <w:sz w:val="24"/>
                <w:szCs w:val="28"/>
              </w:rPr>
              <w:t>8ч 00мин. - 8ч10мин</w:t>
            </w:r>
          </w:p>
        </w:tc>
        <w:tc>
          <w:tcPr>
            <w:tcW w:w="4677" w:type="dxa"/>
          </w:tcPr>
          <w:p w:rsidR="00AC6C1B" w:rsidRPr="00B12CF8" w:rsidRDefault="00AC6C1B" w:rsidP="00814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CF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Первое полугодие в физкультурном зале в холодный период с 8 ч 00 мин – 8 ч 10 мин /на участке в теплый период в 8 ч 00 мин – 8 ч 10 мин.</w:t>
            </w:r>
          </w:p>
          <w:p w:rsidR="00AC6C1B" w:rsidRPr="00B12CF8" w:rsidRDefault="00AC6C1B" w:rsidP="00814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CF8">
              <w:rPr>
                <w:rFonts w:ascii="Times New Roman" w:hAnsi="Times New Roman" w:cs="Times New Roman"/>
                <w:sz w:val="24"/>
                <w:szCs w:val="28"/>
              </w:rPr>
              <w:t xml:space="preserve">Второе полугодие в физкультурном зале </w:t>
            </w:r>
            <w:proofErr w:type="gramStart"/>
            <w:r w:rsidRPr="00B12CF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AC6C1B" w:rsidRPr="00B12CF8" w:rsidRDefault="00AC6C1B" w:rsidP="00814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CF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8ч 10мин. - 8ч20мин/на участке в теплый период в 8 ч 00 мин – 8 ч 10 мин.</w:t>
            </w:r>
          </w:p>
        </w:tc>
        <w:tc>
          <w:tcPr>
            <w:tcW w:w="4678" w:type="dxa"/>
          </w:tcPr>
          <w:p w:rsidR="00AC6C1B" w:rsidRPr="00B12CF8" w:rsidRDefault="00AC6C1B" w:rsidP="00814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CF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Первое полугодие в физкультурном зале в холодный период с 8 ч 10 мин – 8 ч 20 мин /на участке в теплый период в 8 ч 00 мин – 8 ч 10 мин.</w:t>
            </w:r>
          </w:p>
          <w:p w:rsidR="00AC6C1B" w:rsidRPr="00B12CF8" w:rsidRDefault="00AC6C1B" w:rsidP="00814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CF8">
              <w:rPr>
                <w:rFonts w:ascii="Times New Roman" w:hAnsi="Times New Roman" w:cs="Times New Roman"/>
                <w:sz w:val="24"/>
                <w:szCs w:val="28"/>
              </w:rPr>
              <w:t xml:space="preserve">Второе полугодие в физкультурном зале </w:t>
            </w:r>
            <w:proofErr w:type="gramStart"/>
            <w:r w:rsidRPr="00B12CF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AC6C1B" w:rsidRPr="00B12CF8" w:rsidRDefault="00AC6C1B" w:rsidP="00814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CF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8ч 20мин. - 8ч30мин/на участке в теплый период в 8 ч 00 мин – 8 ч 10 мин.</w:t>
            </w:r>
          </w:p>
        </w:tc>
      </w:tr>
      <w:tr w:rsidR="00AC6C1B" w:rsidRPr="00D16844" w:rsidTr="00AC6C1B">
        <w:tc>
          <w:tcPr>
            <w:tcW w:w="1809" w:type="dxa"/>
          </w:tcPr>
          <w:p w:rsidR="00AC6C1B" w:rsidRDefault="00AC6C1B" w:rsidP="00814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3828" w:type="dxa"/>
          </w:tcPr>
          <w:p w:rsidR="00AC6C1B" w:rsidRPr="00B12CF8" w:rsidRDefault="00AC6C1B" w:rsidP="00814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CF8">
              <w:rPr>
                <w:rFonts w:ascii="Times New Roman" w:hAnsi="Times New Roman" w:cs="Times New Roman"/>
                <w:sz w:val="24"/>
                <w:szCs w:val="28"/>
              </w:rPr>
              <w:t>Первое полугодие в групповом помещении в холодный период/на участке в теплый период.</w:t>
            </w:r>
          </w:p>
          <w:p w:rsidR="00AC6C1B" w:rsidRPr="00B12CF8" w:rsidRDefault="00AC6C1B" w:rsidP="00814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CF8">
              <w:rPr>
                <w:rFonts w:ascii="Times New Roman" w:hAnsi="Times New Roman" w:cs="Times New Roman"/>
                <w:sz w:val="24"/>
                <w:szCs w:val="28"/>
              </w:rPr>
              <w:t xml:space="preserve">Второе полугодие в физкультурном зале в холодный период/на участке в теплый период </w:t>
            </w:r>
            <w:proofErr w:type="gramStart"/>
            <w:r w:rsidRPr="00B12CF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AC6C1B" w:rsidRPr="00B12CF8" w:rsidRDefault="00AC6C1B" w:rsidP="00814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CF8">
              <w:rPr>
                <w:rFonts w:ascii="Times New Roman" w:hAnsi="Times New Roman" w:cs="Times New Roman"/>
                <w:sz w:val="24"/>
                <w:szCs w:val="28"/>
              </w:rPr>
              <w:t>8ч 00мин. - 8ч10мин</w:t>
            </w:r>
          </w:p>
        </w:tc>
        <w:tc>
          <w:tcPr>
            <w:tcW w:w="4677" w:type="dxa"/>
          </w:tcPr>
          <w:p w:rsidR="00AC6C1B" w:rsidRPr="00B12CF8" w:rsidRDefault="00AC6C1B" w:rsidP="00814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CF8">
              <w:rPr>
                <w:rFonts w:ascii="Times New Roman" w:hAnsi="Times New Roman" w:cs="Times New Roman"/>
                <w:sz w:val="24"/>
                <w:szCs w:val="28"/>
              </w:rPr>
              <w:t>Первое полугодие в физкультурном зале в холодный период с 8 ч 00 мин – 8 ч 10 мин /на участке в теплый период в 8 ч 00 мин – 8 ч 10 мин.</w:t>
            </w:r>
          </w:p>
          <w:p w:rsidR="00AC6C1B" w:rsidRPr="00B12CF8" w:rsidRDefault="00AC6C1B" w:rsidP="00814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CF8">
              <w:rPr>
                <w:rFonts w:ascii="Times New Roman" w:hAnsi="Times New Roman" w:cs="Times New Roman"/>
                <w:sz w:val="24"/>
                <w:szCs w:val="28"/>
              </w:rPr>
              <w:t xml:space="preserve">Второе полугодие в физкультурном зале </w:t>
            </w:r>
            <w:proofErr w:type="gramStart"/>
            <w:r w:rsidRPr="00B12CF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AC6C1B" w:rsidRPr="00B12CF8" w:rsidRDefault="00AC6C1B" w:rsidP="00814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CF8">
              <w:rPr>
                <w:rFonts w:ascii="Times New Roman" w:hAnsi="Times New Roman" w:cs="Times New Roman"/>
                <w:sz w:val="24"/>
                <w:szCs w:val="28"/>
              </w:rPr>
              <w:t>8ч 10мин. - 8ч20мин/на участке в теплый период в 8 ч 00 мин – 8 ч 10 мин.</w:t>
            </w:r>
          </w:p>
        </w:tc>
        <w:tc>
          <w:tcPr>
            <w:tcW w:w="4678" w:type="dxa"/>
          </w:tcPr>
          <w:p w:rsidR="00AC6C1B" w:rsidRPr="00B12CF8" w:rsidRDefault="00AC6C1B" w:rsidP="00814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CF8">
              <w:rPr>
                <w:rFonts w:ascii="Times New Roman" w:hAnsi="Times New Roman" w:cs="Times New Roman"/>
                <w:sz w:val="24"/>
                <w:szCs w:val="28"/>
              </w:rPr>
              <w:t>Первое полугодие в физкультурном зале в холодный период с 8 ч 10 мин – 8 ч 20 мин /на участке в теплый период в 8 ч 00 мин – 8 ч 10 мин.</w:t>
            </w:r>
          </w:p>
          <w:p w:rsidR="00AC6C1B" w:rsidRPr="00B12CF8" w:rsidRDefault="00AC6C1B" w:rsidP="00814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CF8">
              <w:rPr>
                <w:rFonts w:ascii="Times New Roman" w:hAnsi="Times New Roman" w:cs="Times New Roman"/>
                <w:sz w:val="24"/>
                <w:szCs w:val="28"/>
              </w:rPr>
              <w:t xml:space="preserve">Второе полугодие в физкультурном зале </w:t>
            </w:r>
            <w:proofErr w:type="gramStart"/>
            <w:r w:rsidRPr="00B12CF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AC6C1B" w:rsidRPr="00B12CF8" w:rsidRDefault="00AC6C1B" w:rsidP="00814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CF8">
              <w:rPr>
                <w:rFonts w:ascii="Times New Roman" w:hAnsi="Times New Roman" w:cs="Times New Roman"/>
                <w:sz w:val="24"/>
                <w:szCs w:val="28"/>
              </w:rPr>
              <w:t>8ч 20мин. - 8ч30мин/на участке в теплый период в 8 ч 00 мин – 8 ч 10 мин.</w:t>
            </w:r>
          </w:p>
        </w:tc>
      </w:tr>
      <w:tr w:rsidR="00AC6C1B" w:rsidRPr="00D16844" w:rsidTr="00AC6C1B">
        <w:tc>
          <w:tcPr>
            <w:tcW w:w="1809" w:type="dxa"/>
          </w:tcPr>
          <w:p w:rsidR="00AC6C1B" w:rsidRDefault="00AC6C1B" w:rsidP="00814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828" w:type="dxa"/>
          </w:tcPr>
          <w:p w:rsidR="00AC6C1B" w:rsidRPr="00B12CF8" w:rsidRDefault="00AC6C1B" w:rsidP="00814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CF8">
              <w:rPr>
                <w:rFonts w:ascii="Times New Roman" w:hAnsi="Times New Roman" w:cs="Times New Roman"/>
                <w:sz w:val="24"/>
                <w:szCs w:val="28"/>
              </w:rPr>
              <w:t>Первое полугодие в групповом помещении в холодный период/на участке в теплый период.</w:t>
            </w:r>
          </w:p>
          <w:p w:rsidR="00AC6C1B" w:rsidRPr="00B12CF8" w:rsidRDefault="00AC6C1B" w:rsidP="00814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CF8">
              <w:rPr>
                <w:rFonts w:ascii="Times New Roman" w:hAnsi="Times New Roman" w:cs="Times New Roman"/>
                <w:sz w:val="24"/>
                <w:szCs w:val="28"/>
              </w:rPr>
              <w:t xml:space="preserve">Второе полугодие в физкультурном зале в холодный период/на участке в теплый период </w:t>
            </w:r>
            <w:proofErr w:type="gramStart"/>
            <w:r w:rsidRPr="00B12CF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AC6C1B" w:rsidRPr="00B12CF8" w:rsidRDefault="00AC6C1B" w:rsidP="00814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CF8">
              <w:rPr>
                <w:rFonts w:ascii="Times New Roman" w:hAnsi="Times New Roman" w:cs="Times New Roman"/>
                <w:sz w:val="24"/>
                <w:szCs w:val="28"/>
              </w:rPr>
              <w:t>8ч 00мин. - 8ч10мин</w:t>
            </w:r>
          </w:p>
        </w:tc>
        <w:tc>
          <w:tcPr>
            <w:tcW w:w="4677" w:type="dxa"/>
          </w:tcPr>
          <w:p w:rsidR="00AC6C1B" w:rsidRPr="00B12CF8" w:rsidRDefault="00AC6C1B" w:rsidP="00814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CF8">
              <w:rPr>
                <w:rFonts w:ascii="Times New Roman" w:hAnsi="Times New Roman" w:cs="Times New Roman"/>
                <w:sz w:val="24"/>
                <w:szCs w:val="28"/>
              </w:rPr>
              <w:t>Первое полугодие в физкультурном зале в холодный период с 8 ч 00 мин – 8 ч 10 мин /на участке в теплый период в 8 ч 00 мин – 8 ч 10 мин.</w:t>
            </w:r>
          </w:p>
          <w:p w:rsidR="00AC6C1B" w:rsidRPr="00B12CF8" w:rsidRDefault="00AC6C1B" w:rsidP="00814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CF8">
              <w:rPr>
                <w:rFonts w:ascii="Times New Roman" w:hAnsi="Times New Roman" w:cs="Times New Roman"/>
                <w:sz w:val="24"/>
                <w:szCs w:val="28"/>
              </w:rPr>
              <w:t xml:space="preserve">Второе полугодие в физкультурном зале </w:t>
            </w:r>
            <w:proofErr w:type="gramStart"/>
            <w:r w:rsidRPr="00B12CF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AC6C1B" w:rsidRPr="00B12CF8" w:rsidRDefault="00AC6C1B" w:rsidP="00814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CF8">
              <w:rPr>
                <w:rFonts w:ascii="Times New Roman" w:hAnsi="Times New Roman" w:cs="Times New Roman"/>
                <w:sz w:val="24"/>
                <w:szCs w:val="28"/>
              </w:rPr>
              <w:t>8ч 10мин. - 8ч20мин/на участке в теплый период в 8 ч 00 мин – 8 ч 10 мин.</w:t>
            </w:r>
          </w:p>
        </w:tc>
        <w:tc>
          <w:tcPr>
            <w:tcW w:w="4678" w:type="dxa"/>
          </w:tcPr>
          <w:p w:rsidR="00AC6C1B" w:rsidRPr="00B12CF8" w:rsidRDefault="00AC6C1B" w:rsidP="00814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CF8">
              <w:rPr>
                <w:rFonts w:ascii="Times New Roman" w:hAnsi="Times New Roman" w:cs="Times New Roman"/>
                <w:sz w:val="24"/>
                <w:szCs w:val="28"/>
              </w:rPr>
              <w:t>Первое полугодие в физкультурном зале в холодный период с 8 ч 10 мин – 8 ч 20 мин /на участке в теплый период в 8 ч 00 мин – 8 ч 10 мин.</w:t>
            </w:r>
          </w:p>
          <w:p w:rsidR="00AC6C1B" w:rsidRPr="00B12CF8" w:rsidRDefault="00AC6C1B" w:rsidP="00814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CF8">
              <w:rPr>
                <w:rFonts w:ascii="Times New Roman" w:hAnsi="Times New Roman" w:cs="Times New Roman"/>
                <w:sz w:val="24"/>
                <w:szCs w:val="28"/>
              </w:rPr>
              <w:t xml:space="preserve">Второе полугодие в физкультурном зале </w:t>
            </w:r>
            <w:proofErr w:type="gramStart"/>
            <w:r w:rsidRPr="00B12CF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AC6C1B" w:rsidRPr="00B12CF8" w:rsidRDefault="00AC6C1B" w:rsidP="00814D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12CF8">
              <w:rPr>
                <w:rFonts w:ascii="Times New Roman" w:hAnsi="Times New Roman" w:cs="Times New Roman"/>
                <w:sz w:val="24"/>
                <w:szCs w:val="28"/>
              </w:rPr>
              <w:t>8ч 20мин. - 8ч30мин/на участке в теплый период в 8 ч 00 мин – 8 ч 10 мин.</w:t>
            </w:r>
          </w:p>
        </w:tc>
      </w:tr>
    </w:tbl>
    <w:p w:rsidR="00700017" w:rsidRDefault="00700017" w:rsidP="007000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00017" w:rsidRPr="00C401E9" w:rsidRDefault="00700017" w:rsidP="0070001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01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Продолжительность непрерывной непосредственно образовательной деятельности для детей от 3 до 4 лет – не более 15 минут, для детей от 4 до 5 лет – не более 20 минут, для детей от 5 до 6 лет – не более 25 минут, а для детей </w:t>
      </w:r>
      <w:proofErr w:type="gramStart"/>
      <w:r w:rsidRPr="00C401E9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proofErr w:type="gramEnd"/>
      <w:r w:rsidRPr="00C401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6 </w:t>
      </w:r>
      <w:proofErr w:type="gramStart"/>
      <w:r w:rsidRPr="00C401E9">
        <w:rPr>
          <w:rFonts w:ascii="Times New Roman" w:eastAsia="Times New Roman" w:hAnsi="Times New Roman" w:cs="Times New Roman"/>
          <w:sz w:val="24"/>
          <w:szCs w:val="28"/>
          <w:lang w:eastAsia="ru-RU"/>
        </w:rPr>
        <w:t>до</w:t>
      </w:r>
      <w:proofErr w:type="gramEnd"/>
      <w:r w:rsidRPr="00C401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7 лет –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700017" w:rsidRPr="00C401E9" w:rsidRDefault="00700017" w:rsidP="0070001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01E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связи с увеличением НОД по  образовательной области «Речевое развитие»:  «Ознакомление с художественной литературой» переносится в совместную деятельность во вторую половину дня.</w:t>
      </w:r>
    </w:p>
    <w:p w:rsidR="00AC6C1B" w:rsidRPr="00AC6C1B" w:rsidRDefault="00700017" w:rsidP="00AC6C1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01E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Два физкультурных  во всех группах проводится в зале, а третье на воздухе, на прогулке. В случаях ненастной погоды или низкой температуры, НОД  переносится в спортивный зал.</w:t>
      </w:r>
    </w:p>
    <w:p w:rsidR="00700017" w:rsidRPr="00C401E9" w:rsidRDefault="00700017" w:rsidP="0070001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01E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НОД, требующие повышенной познавательной активности и умственного напряжения, проводятся в первой половине дня и в дни наиболее высокой работоспособности (вторник, среда).</w:t>
      </w:r>
    </w:p>
    <w:p w:rsidR="00700017" w:rsidRPr="00C401E9" w:rsidRDefault="00700017" w:rsidP="0070001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01E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Воспитателями МБДОУ № 8 «Виноградинка» осуществляется перспективное планирование педагогической деятельности с детьми.</w:t>
      </w:r>
    </w:p>
    <w:p w:rsidR="00700017" w:rsidRPr="00C401E9" w:rsidRDefault="00700017" w:rsidP="0070001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01E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НОД проводится  с первого сентября по 15 мая. Исключается школьно-урочная форма проведения НОД. НОД в основном носит тематический пересекающийся с различными областями знаний и видами деятельности характер.</w:t>
      </w:r>
    </w:p>
    <w:p w:rsidR="00700017" w:rsidRPr="00C401E9" w:rsidRDefault="00700017" w:rsidP="0070001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01E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зимнее время для воспитанников групп организуются «Рождественские каникулы» с 25 декабря по 10 января.</w:t>
      </w:r>
    </w:p>
    <w:p w:rsidR="00700017" w:rsidRPr="00C401E9" w:rsidRDefault="00700017" w:rsidP="0070001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01E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дни каникул и в летний период НОД не проводится.</w:t>
      </w:r>
    </w:p>
    <w:p w:rsidR="00700017" w:rsidRPr="00C401E9" w:rsidRDefault="00700017" w:rsidP="0070001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01E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НОД  в кружках проводятся во вторую половину дня при совместной деятельности педагога с детьми, с 16.30 – 17.00</w:t>
      </w:r>
    </w:p>
    <w:p w:rsidR="00700017" w:rsidRPr="00C401E9" w:rsidRDefault="00700017" w:rsidP="00AC6C1B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01E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Регламентация деятельности кружков, привлечение одного ребёнка не более чем в двух разноплановых видах деятельности, позволяет избегать физических перегрузок и способствует всестороннему развитию личности ребёнка с учётом их интересов, способностей, возможностей и раскрытию талантов и самоутверждению.</w:t>
      </w:r>
    </w:p>
    <w:p w:rsidR="00700017" w:rsidRPr="00C401E9" w:rsidRDefault="00700017" w:rsidP="0070001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01E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летний период НОД</w:t>
      </w:r>
      <w:r w:rsidRPr="00C401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проводится на свежем воздухе</w:t>
      </w:r>
      <w:r w:rsidRPr="00C401E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</w:p>
    <w:p w:rsidR="00700017" w:rsidRPr="00C401E9" w:rsidRDefault="00700017" w:rsidP="0070001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01E9">
        <w:rPr>
          <w:rFonts w:ascii="Times New Roman" w:eastAsia="Times New Roman" w:hAnsi="Times New Roman" w:cs="Times New Roman"/>
          <w:sz w:val="24"/>
          <w:szCs w:val="28"/>
          <w:lang w:eastAsia="ru-RU"/>
        </w:rPr>
        <w:t>Музыкальное;</w:t>
      </w:r>
    </w:p>
    <w:p w:rsidR="00700017" w:rsidRPr="00C401E9" w:rsidRDefault="00700017" w:rsidP="0070001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01E9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Физкультурное;</w:t>
      </w:r>
    </w:p>
    <w:p w:rsidR="00700017" w:rsidRPr="00C401E9" w:rsidRDefault="00700017" w:rsidP="00700017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01E9">
        <w:rPr>
          <w:rFonts w:ascii="Times New Roman" w:eastAsia="Times New Roman" w:hAnsi="Times New Roman" w:cs="Times New Roman"/>
          <w:sz w:val="24"/>
          <w:szCs w:val="28"/>
          <w:lang w:eastAsia="ru-RU"/>
        </w:rPr>
        <w:t>Художественное творчество.</w:t>
      </w:r>
    </w:p>
    <w:p w:rsidR="00700017" w:rsidRPr="00C401E9" w:rsidRDefault="00700017" w:rsidP="007000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01E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Во все возрастных группах мониторинг усвоения образовательного процесса   в соответствии с ФГОС </w:t>
      </w:r>
      <w:proofErr w:type="gramStart"/>
      <w:r w:rsidRPr="00C401E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</w:t>
      </w:r>
      <w:proofErr w:type="gramEnd"/>
      <w:r w:rsidRPr="00C401E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Повышение качества содержания и образования в детском саду осуществляется с помощью освоения современных технологий педагогического процесса.</w:t>
      </w:r>
    </w:p>
    <w:p w:rsidR="00700017" w:rsidRDefault="00700017" w:rsidP="007F2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1E9" w:rsidRDefault="00C401E9" w:rsidP="007F2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1E9" w:rsidRDefault="00C401E9" w:rsidP="007F2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1E9" w:rsidRDefault="00C401E9" w:rsidP="007F2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C1B" w:rsidRDefault="00AC6C1B" w:rsidP="007F2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600" w:rsidRDefault="00A35600" w:rsidP="006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A35600" w:rsidRDefault="00A35600" w:rsidP="006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A35600" w:rsidRDefault="00A35600" w:rsidP="006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A35600" w:rsidRDefault="00A35600" w:rsidP="006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A35600" w:rsidRDefault="00A35600" w:rsidP="006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A35600" w:rsidRDefault="00A35600" w:rsidP="006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A35600" w:rsidRDefault="00A35600" w:rsidP="006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A35600" w:rsidRDefault="00A35600" w:rsidP="006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A35600" w:rsidRDefault="00A35600" w:rsidP="006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A35600" w:rsidRDefault="00A35600" w:rsidP="006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6A4533" w:rsidRPr="006A4533" w:rsidRDefault="006A4533" w:rsidP="006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A4533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Приложение </w:t>
      </w:r>
    </w:p>
    <w:p w:rsidR="006A4533" w:rsidRPr="006A4533" w:rsidRDefault="006A4533" w:rsidP="006A4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к приказу № 85</w:t>
      </w:r>
      <w:r w:rsidRPr="006A45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от 24.08.2017 г</w:t>
      </w:r>
    </w:p>
    <w:p w:rsidR="006A4533" w:rsidRDefault="006A4533" w:rsidP="007F2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35F" w:rsidRPr="00C401E9" w:rsidRDefault="007F235F" w:rsidP="007F2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1E9">
        <w:rPr>
          <w:rFonts w:ascii="Times New Roman" w:hAnsi="Times New Roman" w:cs="Times New Roman"/>
          <w:b/>
          <w:sz w:val="28"/>
          <w:szCs w:val="28"/>
        </w:rPr>
        <w:t>УЧЕБНЫЙ ПЛАН-ГРАФИК</w:t>
      </w:r>
    </w:p>
    <w:p w:rsidR="007F235F" w:rsidRDefault="00041621" w:rsidP="00700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2018-2019</w:t>
      </w:r>
      <w:r w:rsidR="007F235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00017" w:rsidRDefault="00700017" w:rsidP="00700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3"/>
        <w:gridCol w:w="1255"/>
        <w:gridCol w:w="1198"/>
        <w:gridCol w:w="1254"/>
        <w:gridCol w:w="1197"/>
        <w:gridCol w:w="1254"/>
        <w:gridCol w:w="1197"/>
        <w:gridCol w:w="1254"/>
        <w:gridCol w:w="1197"/>
        <w:gridCol w:w="1341"/>
        <w:gridCol w:w="1246"/>
      </w:tblGrid>
      <w:tr w:rsidR="007F235F" w:rsidTr="00EF55BF">
        <w:tc>
          <w:tcPr>
            <w:tcW w:w="2393" w:type="dxa"/>
            <w:vMerge w:val="restart"/>
          </w:tcPr>
          <w:p w:rsidR="007F235F" w:rsidRDefault="007F235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2393" w:type="dxa"/>
            <w:gridSpan w:val="10"/>
          </w:tcPr>
          <w:p w:rsidR="007F235F" w:rsidRDefault="007F235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7F235F" w:rsidTr="00EF55BF">
        <w:tc>
          <w:tcPr>
            <w:tcW w:w="2393" w:type="dxa"/>
            <w:vMerge/>
          </w:tcPr>
          <w:p w:rsidR="007F235F" w:rsidRDefault="007F235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gridSpan w:val="2"/>
            <w:tcBorders>
              <w:bottom w:val="nil"/>
            </w:tcBorders>
          </w:tcPr>
          <w:p w:rsidR="007F235F" w:rsidRPr="00EF55BF" w:rsidRDefault="007F235F" w:rsidP="007F2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5BF">
              <w:rPr>
                <w:rFonts w:ascii="Times New Roman" w:hAnsi="Times New Roman" w:cs="Times New Roman"/>
                <w:b/>
                <w:sz w:val="28"/>
                <w:szCs w:val="28"/>
              </w:rPr>
              <w:t>1-я младшая</w:t>
            </w:r>
          </w:p>
        </w:tc>
        <w:tc>
          <w:tcPr>
            <w:tcW w:w="4902" w:type="dxa"/>
            <w:gridSpan w:val="4"/>
          </w:tcPr>
          <w:p w:rsidR="007F235F" w:rsidRPr="00EF55BF" w:rsidRDefault="007F235F" w:rsidP="007F2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5BF">
              <w:rPr>
                <w:rFonts w:ascii="Times New Roman" w:hAnsi="Times New Roman" w:cs="Times New Roman"/>
                <w:b/>
                <w:sz w:val="28"/>
                <w:szCs w:val="28"/>
              </w:rPr>
              <w:t>Двухвозрастная от 3 до 5 лет</w:t>
            </w:r>
          </w:p>
        </w:tc>
        <w:tc>
          <w:tcPr>
            <w:tcW w:w="5038" w:type="dxa"/>
            <w:gridSpan w:val="4"/>
          </w:tcPr>
          <w:p w:rsidR="007F235F" w:rsidRPr="00EF55BF" w:rsidRDefault="007F235F" w:rsidP="007F2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5BF">
              <w:rPr>
                <w:rFonts w:ascii="Times New Roman" w:hAnsi="Times New Roman" w:cs="Times New Roman"/>
                <w:b/>
                <w:sz w:val="28"/>
                <w:szCs w:val="28"/>
              </w:rPr>
              <w:t>Двухвозрастная от 5 до 8 лет</w:t>
            </w:r>
          </w:p>
        </w:tc>
      </w:tr>
      <w:tr w:rsidR="007F235F" w:rsidTr="00EF55BF">
        <w:tc>
          <w:tcPr>
            <w:tcW w:w="2393" w:type="dxa"/>
            <w:vMerge/>
          </w:tcPr>
          <w:p w:rsidR="007F235F" w:rsidRDefault="007F235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gridSpan w:val="2"/>
            <w:tcBorders>
              <w:top w:val="nil"/>
            </w:tcBorders>
          </w:tcPr>
          <w:p w:rsidR="007F235F" w:rsidRDefault="007F235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gridSpan w:val="2"/>
          </w:tcPr>
          <w:p w:rsidR="007F235F" w:rsidRDefault="007F235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младшая</w:t>
            </w:r>
          </w:p>
        </w:tc>
        <w:tc>
          <w:tcPr>
            <w:tcW w:w="2451" w:type="dxa"/>
            <w:gridSpan w:val="2"/>
          </w:tcPr>
          <w:p w:rsidR="007F235F" w:rsidRDefault="007F235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451" w:type="dxa"/>
            <w:gridSpan w:val="2"/>
          </w:tcPr>
          <w:p w:rsidR="007F235F" w:rsidRDefault="007F235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87" w:type="dxa"/>
            <w:gridSpan w:val="2"/>
          </w:tcPr>
          <w:p w:rsidR="007F235F" w:rsidRDefault="007F235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школе</w:t>
            </w:r>
          </w:p>
        </w:tc>
      </w:tr>
      <w:tr w:rsidR="00EF55BF" w:rsidTr="00EF55BF">
        <w:tc>
          <w:tcPr>
            <w:tcW w:w="2393" w:type="dxa"/>
            <w:vMerge/>
          </w:tcPr>
          <w:p w:rsidR="007F235F" w:rsidRDefault="007F235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7F235F" w:rsidRPr="00EF55BF" w:rsidRDefault="007F235F" w:rsidP="007F23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5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неделю</w:t>
            </w:r>
          </w:p>
        </w:tc>
        <w:tc>
          <w:tcPr>
            <w:tcW w:w="1198" w:type="dxa"/>
          </w:tcPr>
          <w:p w:rsidR="007F235F" w:rsidRPr="00EF55BF" w:rsidRDefault="007F235F" w:rsidP="007F23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5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месяц</w:t>
            </w:r>
          </w:p>
        </w:tc>
        <w:tc>
          <w:tcPr>
            <w:tcW w:w="1254" w:type="dxa"/>
          </w:tcPr>
          <w:p w:rsidR="007F235F" w:rsidRPr="00EF55BF" w:rsidRDefault="007F235F" w:rsidP="007F23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5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неделю</w:t>
            </w:r>
          </w:p>
        </w:tc>
        <w:tc>
          <w:tcPr>
            <w:tcW w:w="1197" w:type="dxa"/>
          </w:tcPr>
          <w:p w:rsidR="007F235F" w:rsidRPr="00EF55BF" w:rsidRDefault="007F235F" w:rsidP="007F23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5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месяц</w:t>
            </w:r>
          </w:p>
        </w:tc>
        <w:tc>
          <w:tcPr>
            <w:tcW w:w="1254" w:type="dxa"/>
          </w:tcPr>
          <w:p w:rsidR="007F235F" w:rsidRPr="00EF55BF" w:rsidRDefault="007F235F" w:rsidP="007F23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5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неделю</w:t>
            </w:r>
          </w:p>
        </w:tc>
        <w:tc>
          <w:tcPr>
            <w:tcW w:w="1197" w:type="dxa"/>
          </w:tcPr>
          <w:p w:rsidR="007F235F" w:rsidRPr="00EF55BF" w:rsidRDefault="007F235F" w:rsidP="007F23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5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месяц</w:t>
            </w:r>
          </w:p>
        </w:tc>
        <w:tc>
          <w:tcPr>
            <w:tcW w:w="1254" w:type="dxa"/>
          </w:tcPr>
          <w:p w:rsidR="007F235F" w:rsidRPr="00EF55BF" w:rsidRDefault="007F235F" w:rsidP="007F23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5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неделю</w:t>
            </w:r>
          </w:p>
        </w:tc>
        <w:tc>
          <w:tcPr>
            <w:tcW w:w="1197" w:type="dxa"/>
          </w:tcPr>
          <w:p w:rsidR="007F235F" w:rsidRPr="00EF55BF" w:rsidRDefault="007F235F" w:rsidP="007F23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5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месяц</w:t>
            </w:r>
          </w:p>
        </w:tc>
        <w:tc>
          <w:tcPr>
            <w:tcW w:w="1341" w:type="dxa"/>
          </w:tcPr>
          <w:p w:rsidR="007F235F" w:rsidRPr="00EF55BF" w:rsidRDefault="007F235F" w:rsidP="007F23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5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неделю</w:t>
            </w:r>
          </w:p>
        </w:tc>
        <w:tc>
          <w:tcPr>
            <w:tcW w:w="1246" w:type="dxa"/>
          </w:tcPr>
          <w:p w:rsidR="007F235F" w:rsidRPr="00EF55BF" w:rsidRDefault="007F235F" w:rsidP="007F23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55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месяц</w:t>
            </w:r>
          </w:p>
        </w:tc>
      </w:tr>
      <w:tr w:rsidR="00EF55BF" w:rsidTr="00EF55BF">
        <w:tc>
          <w:tcPr>
            <w:tcW w:w="2393" w:type="dxa"/>
          </w:tcPr>
          <w:p w:rsidR="007F235F" w:rsidRDefault="00EF55B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7F235F" w:rsidRDefault="00EF55B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8" w:type="dxa"/>
          </w:tcPr>
          <w:p w:rsidR="007F235F" w:rsidRDefault="00EF55B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4" w:type="dxa"/>
          </w:tcPr>
          <w:p w:rsidR="007F235F" w:rsidRDefault="00EF55B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</w:tcPr>
          <w:p w:rsidR="007F235F" w:rsidRDefault="00EF55B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4" w:type="dxa"/>
          </w:tcPr>
          <w:p w:rsidR="007F235F" w:rsidRDefault="00EF55B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7F235F" w:rsidRDefault="00EF55B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4" w:type="dxa"/>
          </w:tcPr>
          <w:p w:rsidR="007F235F" w:rsidRDefault="00EF55B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7" w:type="dxa"/>
          </w:tcPr>
          <w:p w:rsidR="007F235F" w:rsidRDefault="00EF55B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1" w:type="dxa"/>
          </w:tcPr>
          <w:p w:rsidR="007F235F" w:rsidRDefault="00EF55B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6" w:type="dxa"/>
          </w:tcPr>
          <w:p w:rsidR="007F235F" w:rsidRDefault="00EF55B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F55BF" w:rsidTr="00EF55BF">
        <w:tc>
          <w:tcPr>
            <w:tcW w:w="2393" w:type="dxa"/>
          </w:tcPr>
          <w:p w:rsidR="00EF55BF" w:rsidRDefault="00EF55B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Интеллектуально-развивающее</w:t>
            </w:r>
          </w:p>
        </w:tc>
        <w:tc>
          <w:tcPr>
            <w:tcW w:w="1255" w:type="dxa"/>
          </w:tcPr>
          <w:p w:rsidR="00EF55BF" w:rsidRDefault="00EF55B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4/10 мин</w:t>
            </w:r>
          </w:p>
        </w:tc>
        <w:tc>
          <w:tcPr>
            <w:tcW w:w="1198" w:type="dxa"/>
          </w:tcPr>
          <w:p w:rsidR="00EF55BF" w:rsidRDefault="00EF55B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16/2.6 ч</w:t>
            </w:r>
          </w:p>
        </w:tc>
        <w:tc>
          <w:tcPr>
            <w:tcW w:w="1254" w:type="dxa"/>
          </w:tcPr>
          <w:p w:rsidR="00EF55BF" w:rsidRDefault="00EF55B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4/15 мин</w:t>
            </w:r>
          </w:p>
        </w:tc>
        <w:tc>
          <w:tcPr>
            <w:tcW w:w="1197" w:type="dxa"/>
          </w:tcPr>
          <w:p w:rsidR="00EF55BF" w:rsidRDefault="00EF55B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16/3 ч</w:t>
            </w:r>
          </w:p>
        </w:tc>
        <w:tc>
          <w:tcPr>
            <w:tcW w:w="1254" w:type="dxa"/>
          </w:tcPr>
          <w:p w:rsidR="00EF55BF" w:rsidRDefault="00EF55B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4/20 мин</w:t>
            </w:r>
          </w:p>
        </w:tc>
        <w:tc>
          <w:tcPr>
            <w:tcW w:w="1197" w:type="dxa"/>
          </w:tcPr>
          <w:p w:rsidR="00EF55BF" w:rsidRDefault="00EF55B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20/6 ч 40 мин</w:t>
            </w:r>
          </w:p>
        </w:tc>
        <w:tc>
          <w:tcPr>
            <w:tcW w:w="1254" w:type="dxa"/>
          </w:tcPr>
          <w:p w:rsidR="00EF55BF" w:rsidRDefault="00EF55B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8/25 мин</w:t>
            </w:r>
          </w:p>
        </w:tc>
        <w:tc>
          <w:tcPr>
            <w:tcW w:w="1197" w:type="dxa"/>
          </w:tcPr>
          <w:p w:rsidR="00EF55BF" w:rsidRDefault="00EF55B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32/13 ч 30 мин</w:t>
            </w:r>
          </w:p>
        </w:tc>
        <w:tc>
          <w:tcPr>
            <w:tcW w:w="1341" w:type="dxa"/>
          </w:tcPr>
          <w:p w:rsidR="00EF55BF" w:rsidRDefault="00EF55B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9/25 мин</w:t>
            </w:r>
          </w:p>
        </w:tc>
        <w:tc>
          <w:tcPr>
            <w:tcW w:w="1246" w:type="dxa"/>
          </w:tcPr>
          <w:p w:rsidR="00EF55BF" w:rsidRDefault="00EF55B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36/15 ч</w:t>
            </w:r>
          </w:p>
        </w:tc>
      </w:tr>
      <w:tr w:rsidR="00EF55BF" w:rsidTr="00EF55BF">
        <w:tc>
          <w:tcPr>
            <w:tcW w:w="2393" w:type="dxa"/>
          </w:tcPr>
          <w:p w:rsidR="00EF55BF" w:rsidRDefault="00EF55B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Эмоционально-развивающее</w:t>
            </w:r>
          </w:p>
        </w:tc>
        <w:tc>
          <w:tcPr>
            <w:tcW w:w="1255" w:type="dxa"/>
          </w:tcPr>
          <w:p w:rsidR="00EF55BF" w:rsidRDefault="00EF55B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4/10 мин</w:t>
            </w:r>
          </w:p>
        </w:tc>
        <w:tc>
          <w:tcPr>
            <w:tcW w:w="1198" w:type="dxa"/>
          </w:tcPr>
          <w:p w:rsidR="00EF55BF" w:rsidRDefault="00EF55B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16/2.6 ч</w:t>
            </w:r>
          </w:p>
        </w:tc>
        <w:tc>
          <w:tcPr>
            <w:tcW w:w="1254" w:type="dxa"/>
          </w:tcPr>
          <w:p w:rsidR="00EF55BF" w:rsidRDefault="00D6325A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4/15 мин</w:t>
            </w:r>
          </w:p>
        </w:tc>
        <w:tc>
          <w:tcPr>
            <w:tcW w:w="1197" w:type="dxa"/>
          </w:tcPr>
          <w:p w:rsidR="00EF55BF" w:rsidRDefault="00D6325A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16/4 ч</w:t>
            </w:r>
          </w:p>
        </w:tc>
        <w:tc>
          <w:tcPr>
            <w:tcW w:w="1254" w:type="dxa"/>
          </w:tcPr>
          <w:p w:rsidR="00EF55BF" w:rsidRDefault="00D6325A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4/20 мин</w:t>
            </w:r>
          </w:p>
        </w:tc>
        <w:tc>
          <w:tcPr>
            <w:tcW w:w="1197" w:type="dxa"/>
          </w:tcPr>
          <w:p w:rsidR="00EF55BF" w:rsidRDefault="00D6325A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16/4 ч 20 мин</w:t>
            </w:r>
          </w:p>
        </w:tc>
        <w:tc>
          <w:tcPr>
            <w:tcW w:w="1254" w:type="dxa"/>
          </w:tcPr>
          <w:p w:rsidR="00EF55BF" w:rsidRDefault="00D6325A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4/25 мин</w:t>
            </w:r>
          </w:p>
        </w:tc>
        <w:tc>
          <w:tcPr>
            <w:tcW w:w="1197" w:type="dxa"/>
          </w:tcPr>
          <w:p w:rsidR="00EF55BF" w:rsidRDefault="00D6325A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16/6 ч 40 мин</w:t>
            </w:r>
          </w:p>
        </w:tc>
        <w:tc>
          <w:tcPr>
            <w:tcW w:w="1341" w:type="dxa"/>
          </w:tcPr>
          <w:p w:rsidR="00EF55BF" w:rsidRDefault="00D6325A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4/25 мин</w:t>
            </w:r>
          </w:p>
        </w:tc>
        <w:tc>
          <w:tcPr>
            <w:tcW w:w="1246" w:type="dxa"/>
          </w:tcPr>
          <w:p w:rsidR="00EF55BF" w:rsidRDefault="00D6325A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16/6 ч 40 мин</w:t>
            </w:r>
          </w:p>
        </w:tc>
      </w:tr>
      <w:tr w:rsidR="00EF55BF" w:rsidTr="00EF55BF">
        <w:tc>
          <w:tcPr>
            <w:tcW w:w="2393" w:type="dxa"/>
          </w:tcPr>
          <w:p w:rsidR="00EF55BF" w:rsidRDefault="00EF55B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</w:p>
        </w:tc>
        <w:tc>
          <w:tcPr>
            <w:tcW w:w="1255" w:type="dxa"/>
          </w:tcPr>
          <w:p w:rsidR="00EF55BF" w:rsidRDefault="00EF55B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2/10 мин</w:t>
            </w:r>
          </w:p>
        </w:tc>
        <w:tc>
          <w:tcPr>
            <w:tcW w:w="1198" w:type="dxa"/>
          </w:tcPr>
          <w:p w:rsidR="00EF55BF" w:rsidRDefault="00EF55B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8/1.3 ч</w:t>
            </w:r>
          </w:p>
        </w:tc>
        <w:tc>
          <w:tcPr>
            <w:tcW w:w="1254" w:type="dxa"/>
          </w:tcPr>
          <w:p w:rsidR="00EF55BF" w:rsidRDefault="00D6325A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3/15 мин</w:t>
            </w:r>
          </w:p>
        </w:tc>
        <w:tc>
          <w:tcPr>
            <w:tcW w:w="1197" w:type="dxa"/>
          </w:tcPr>
          <w:p w:rsidR="00EF55BF" w:rsidRDefault="00D6325A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12/3 ч</w:t>
            </w:r>
          </w:p>
        </w:tc>
        <w:tc>
          <w:tcPr>
            <w:tcW w:w="1254" w:type="dxa"/>
          </w:tcPr>
          <w:p w:rsidR="00EF55BF" w:rsidRDefault="00D6325A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3/20 мин</w:t>
            </w:r>
          </w:p>
        </w:tc>
        <w:tc>
          <w:tcPr>
            <w:tcW w:w="1197" w:type="dxa"/>
          </w:tcPr>
          <w:p w:rsidR="00EF55BF" w:rsidRDefault="00D6325A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12/4 ч</w:t>
            </w:r>
          </w:p>
        </w:tc>
        <w:tc>
          <w:tcPr>
            <w:tcW w:w="1254" w:type="dxa"/>
          </w:tcPr>
          <w:p w:rsidR="00EF55BF" w:rsidRDefault="00D6325A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3/25 мин</w:t>
            </w:r>
          </w:p>
        </w:tc>
        <w:tc>
          <w:tcPr>
            <w:tcW w:w="1197" w:type="dxa"/>
          </w:tcPr>
          <w:p w:rsidR="00EF55BF" w:rsidRDefault="00D6325A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12/5 ч</w:t>
            </w:r>
          </w:p>
        </w:tc>
        <w:tc>
          <w:tcPr>
            <w:tcW w:w="1341" w:type="dxa"/>
          </w:tcPr>
          <w:p w:rsidR="00EF55BF" w:rsidRDefault="00D6325A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3/25 мин</w:t>
            </w:r>
          </w:p>
        </w:tc>
        <w:tc>
          <w:tcPr>
            <w:tcW w:w="1246" w:type="dxa"/>
          </w:tcPr>
          <w:p w:rsidR="00EF55BF" w:rsidRDefault="00D6325A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12/5 ч</w:t>
            </w:r>
          </w:p>
        </w:tc>
      </w:tr>
      <w:tr w:rsidR="00EF55BF" w:rsidTr="00EF55BF">
        <w:tc>
          <w:tcPr>
            <w:tcW w:w="2393" w:type="dxa"/>
          </w:tcPr>
          <w:p w:rsidR="00EF55BF" w:rsidRDefault="00EF55B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заняттий</w:t>
            </w:r>
            <w:proofErr w:type="spellEnd"/>
          </w:p>
        </w:tc>
        <w:tc>
          <w:tcPr>
            <w:tcW w:w="1255" w:type="dxa"/>
          </w:tcPr>
          <w:p w:rsidR="00EF55BF" w:rsidRDefault="00EF55B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8" w:type="dxa"/>
          </w:tcPr>
          <w:p w:rsidR="00EF55BF" w:rsidRDefault="00EF55B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54" w:type="dxa"/>
          </w:tcPr>
          <w:p w:rsidR="00EF55BF" w:rsidRDefault="00EF55B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7" w:type="dxa"/>
          </w:tcPr>
          <w:p w:rsidR="00EF55BF" w:rsidRDefault="00EF55B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54" w:type="dxa"/>
          </w:tcPr>
          <w:p w:rsidR="00EF55BF" w:rsidRDefault="00EF55B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7" w:type="dxa"/>
          </w:tcPr>
          <w:p w:rsidR="00EF55BF" w:rsidRDefault="00EF55B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54" w:type="dxa"/>
          </w:tcPr>
          <w:p w:rsidR="00EF55BF" w:rsidRDefault="00EF55B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7" w:type="dxa"/>
          </w:tcPr>
          <w:p w:rsidR="00EF55BF" w:rsidRDefault="00EF55B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41" w:type="dxa"/>
          </w:tcPr>
          <w:p w:rsidR="00EF55BF" w:rsidRDefault="00EF55B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6" w:type="dxa"/>
          </w:tcPr>
          <w:p w:rsidR="00EF55BF" w:rsidRDefault="00EF55BF" w:rsidP="007F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700017" w:rsidRDefault="00700017" w:rsidP="007F2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25A" w:rsidRPr="00C401E9" w:rsidRDefault="00D6325A" w:rsidP="007F235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401E9">
        <w:rPr>
          <w:rFonts w:ascii="Times New Roman" w:hAnsi="Times New Roman" w:cs="Times New Roman"/>
          <w:sz w:val="24"/>
          <w:szCs w:val="28"/>
        </w:rPr>
        <w:t>Занятия проводятся в первой половине дня – в младшей и средней группах – 2 занятия.</w:t>
      </w:r>
    </w:p>
    <w:p w:rsidR="00D6325A" w:rsidRPr="00C401E9" w:rsidRDefault="00D6325A" w:rsidP="007F235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C401E9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C401E9">
        <w:rPr>
          <w:rFonts w:ascii="Times New Roman" w:hAnsi="Times New Roman" w:cs="Times New Roman"/>
          <w:sz w:val="24"/>
          <w:szCs w:val="28"/>
        </w:rPr>
        <w:t xml:space="preserve"> старшей и подготовительной к школе – до трех занятий. Во второй половине дня в старшей и подготовительной к школе группе – одно занятие.</w:t>
      </w:r>
    </w:p>
    <w:p w:rsidR="00D6325A" w:rsidRPr="00C401E9" w:rsidRDefault="00D6325A" w:rsidP="007F235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401E9">
        <w:rPr>
          <w:rFonts w:ascii="Times New Roman" w:hAnsi="Times New Roman" w:cs="Times New Roman"/>
          <w:sz w:val="24"/>
          <w:szCs w:val="28"/>
        </w:rPr>
        <w:t>Дополнительные занятия (кружковые) проводятся два раза в неделю по 25 минут во второй половине дня.</w:t>
      </w:r>
    </w:p>
    <w:sectPr w:rsidR="00D6325A" w:rsidRPr="00C401E9" w:rsidSect="00AC6C1B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11F" w:rsidRDefault="0063611F" w:rsidP="007F235F">
      <w:pPr>
        <w:spacing w:after="0" w:line="240" w:lineRule="auto"/>
      </w:pPr>
      <w:r>
        <w:separator/>
      </w:r>
    </w:p>
  </w:endnote>
  <w:endnote w:type="continuationSeparator" w:id="0">
    <w:p w:rsidR="0063611F" w:rsidRDefault="0063611F" w:rsidP="007F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11F" w:rsidRDefault="0063611F" w:rsidP="007F235F">
      <w:pPr>
        <w:spacing w:after="0" w:line="240" w:lineRule="auto"/>
      </w:pPr>
      <w:r>
        <w:separator/>
      </w:r>
    </w:p>
  </w:footnote>
  <w:footnote w:type="continuationSeparator" w:id="0">
    <w:p w:rsidR="0063611F" w:rsidRDefault="0063611F" w:rsidP="007F2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999"/>
    <w:multiLevelType w:val="hybridMultilevel"/>
    <w:tmpl w:val="53DEF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35F6"/>
    <w:multiLevelType w:val="hybridMultilevel"/>
    <w:tmpl w:val="56D2269A"/>
    <w:lvl w:ilvl="0" w:tplc="4D9A6F8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D72AC"/>
    <w:multiLevelType w:val="hybridMultilevel"/>
    <w:tmpl w:val="2678460E"/>
    <w:lvl w:ilvl="0" w:tplc="4A50516E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D1148"/>
    <w:multiLevelType w:val="hybridMultilevel"/>
    <w:tmpl w:val="09043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97F4E"/>
    <w:multiLevelType w:val="hybridMultilevel"/>
    <w:tmpl w:val="29C6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04D5D"/>
    <w:multiLevelType w:val="hybridMultilevel"/>
    <w:tmpl w:val="3B188D84"/>
    <w:lvl w:ilvl="0" w:tplc="62946514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C54BF"/>
    <w:multiLevelType w:val="hybridMultilevel"/>
    <w:tmpl w:val="7FF0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E6E8D"/>
    <w:multiLevelType w:val="hybridMultilevel"/>
    <w:tmpl w:val="65F27CA4"/>
    <w:lvl w:ilvl="0" w:tplc="4A50516E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F7A9F"/>
    <w:multiLevelType w:val="hybridMultilevel"/>
    <w:tmpl w:val="E3EC79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C53F65"/>
    <w:multiLevelType w:val="hybridMultilevel"/>
    <w:tmpl w:val="BA92E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10486"/>
    <w:multiLevelType w:val="hybridMultilevel"/>
    <w:tmpl w:val="2A4E4DD6"/>
    <w:lvl w:ilvl="0" w:tplc="954AD75A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927A2"/>
    <w:multiLevelType w:val="hybridMultilevel"/>
    <w:tmpl w:val="10C6EBD2"/>
    <w:lvl w:ilvl="0" w:tplc="8C5404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A6582"/>
    <w:multiLevelType w:val="hybridMultilevel"/>
    <w:tmpl w:val="BEA2D912"/>
    <w:lvl w:ilvl="0" w:tplc="133E9A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C3429"/>
    <w:multiLevelType w:val="hybridMultilevel"/>
    <w:tmpl w:val="DA383CEA"/>
    <w:lvl w:ilvl="0" w:tplc="5F48AE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65946"/>
    <w:multiLevelType w:val="hybridMultilevel"/>
    <w:tmpl w:val="2A6CD5FE"/>
    <w:lvl w:ilvl="0" w:tplc="01A8EB4E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56E20"/>
    <w:multiLevelType w:val="hybridMultilevel"/>
    <w:tmpl w:val="3BF21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3458D"/>
    <w:multiLevelType w:val="hybridMultilevel"/>
    <w:tmpl w:val="75C68DE0"/>
    <w:lvl w:ilvl="0" w:tplc="2B42F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D5384"/>
    <w:multiLevelType w:val="hybridMultilevel"/>
    <w:tmpl w:val="7870CF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F164CD"/>
    <w:multiLevelType w:val="hybridMultilevel"/>
    <w:tmpl w:val="653290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55F8B"/>
    <w:multiLevelType w:val="hybridMultilevel"/>
    <w:tmpl w:val="4CD853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E6413"/>
    <w:multiLevelType w:val="hybridMultilevel"/>
    <w:tmpl w:val="229C2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FA142D"/>
    <w:multiLevelType w:val="hybridMultilevel"/>
    <w:tmpl w:val="40D0C140"/>
    <w:lvl w:ilvl="0" w:tplc="30B26298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D6C62"/>
    <w:multiLevelType w:val="hybridMultilevel"/>
    <w:tmpl w:val="DF86A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3B6C7F"/>
    <w:multiLevelType w:val="hybridMultilevel"/>
    <w:tmpl w:val="05E69B8A"/>
    <w:lvl w:ilvl="0" w:tplc="26423E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 w:numId="15">
    <w:abstractNumId w:val="23"/>
  </w:num>
  <w:num w:numId="16">
    <w:abstractNumId w:val="14"/>
  </w:num>
  <w:num w:numId="17">
    <w:abstractNumId w:val="7"/>
  </w:num>
  <w:num w:numId="18">
    <w:abstractNumId w:val="10"/>
  </w:num>
  <w:num w:numId="19">
    <w:abstractNumId w:val="16"/>
  </w:num>
  <w:num w:numId="20">
    <w:abstractNumId w:val="21"/>
  </w:num>
  <w:num w:numId="21">
    <w:abstractNumId w:val="1"/>
  </w:num>
  <w:num w:numId="22">
    <w:abstractNumId w:val="5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5F"/>
    <w:rsid w:val="00041621"/>
    <w:rsid w:val="00192018"/>
    <w:rsid w:val="002A3FAA"/>
    <w:rsid w:val="00395634"/>
    <w:rsid w:val="004B0915"/>
    <w:rsid w:val="004C4596"/>
    <w:rsid w:val="004F3210"/>
    <w:rsid w:val="005F2929"/>
    <w:rsid w:val="0063611F"/>
    <w:rsid w:val="006A4533"/>
    <w:rsid w:val="006C0F12"/>
    <w:rsid w:val="00700017"/>
    <w:rsid w:val="007F235F"/>
    <w:rsid w:val="00857B51"/>
    <w:rsid w:val="00A35600"/>
    <w:rsid w:val="00A767A4"/>
    <w:rsid w:val="00A92122"/>
    <w:rsid w:val="00AC6C1B"/>
    <w:rsid w:val="00C401E9"/>
    <w:rsid w:val="00D6325A"/>
    <w:rsid w:val="00ED7324"/>
    <w:rsid w:val="00EF55BF"/>
    <w:rsid w:val="00FF0E37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35F"/>
  </w:style>
  <w:style w:type="paragraph" w:styleId="a5">
    <w:name w:val="footer"/>
    <w:basedOn w:val="a"/>
    <w:link w:val="a6"/>
    <w:uiPriority w:val="99"/>
    <w:unhideWhenUsed/>
    <w:rsid w:val="007F2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35F"/>
  </w:style>
  <w:style w:type="table" w:styleId="a7">
    <w:name w:val="Table Grid"/>
    <w:basedOn w:val="a1"/>
    <w:uiPriority w:val="59"/>
    <w:rsid w:val="007F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0001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7000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35F"/>
  </w:style>
  <w:style w:type="paragraph" w:styleId="a5">
    <w:name w:val="footer"/>
    <w:basedOn w:val="a"/>
    <w:link w:val="a6"/>
    <w:uiPriority w:val="99"/>
    <w:unhideWhenUsed/>
    <w:rsid w:val="007F2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35F"/>
  </w:style>
  <w:style w:type="table" w:styleId="a7">
    <w:name w:val="Table Grid"/>
    <w:basedOn w:val="a1"/>
    <w:uiPriority w:val="59"/>
    <w:rsid w:val="007F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0001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700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4434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Vinogradinka</dc:creator>
  <cp:lastModifiedBy>Vinogradinka</cp:lastModifiedBy>
  <cp:revision>13</cp:revision>
  <dcterms:created xsi:type="dcterms:W3CDTF">2017-08-22T13:25:00Z</dcterms:created>
  <dcterms:modified xsi:type="dcterms:W3CDTF">2018-10-10T12:48:00Z</dcterms:modified>
</cp:coreProperties>
</file>